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546" w:rsidRPr="006B2546" w:rsidRDefault="006B2546" w:rsidP="006B2546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2586990</wp:posOffset>
            </wp:positionH>
            <wp:positionV relativeFrom="paragraph">
              <wp:posOffset>-273685</wp:posOffset>
            </wp:positionV>
            <wp:extent cx="600075" cy="723900"/>
            <wp:effectExtent l="0" t="0" r="0" b="0"/>
            <wp:wrapNone/>
            <wp:docPr id="2" name="Рисунок 2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36000"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2546">
        <w:rPr>
          <w:rFonts w:ascii="Times New Roman" w:hAnsi="Times New Roman"/>
          <w:b/>
          <w:sz w:val="28"/>
          <w:szCs w:val="28"/>
        </w:rPr>
        <w:t xml:space="preserve">                 </w:t>
      </w:r>
    </w:p>
    <w:p w:rsidR="006B2546" w:rsidRPr="006B2546" w:rsidRDefault="006B2546" w:rsidP="006B25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B2546" w:rsidRPr="006B2546" w:rsidRDefault="006B2546" w:rsidP="006B25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B2546" w:rsidRPr="006B2546" w:rsidRDefault="006B2546" w:rsidP="006B25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2546">
        <w:rPr>
          <w:rFonts w:ascii="Times New Roman" w:hAnsi="Times New Roman"/>
          <w:b/>
          <w:sz w:val="28"/>
          <w:szCs w:val="28"/>
        </w:rPr>
        <w:t>АДМИНИСТРАЦИЯ ДРУЖНЕНСКОГО СЕЛЬСКОГО ПОСЕЛЕНИЯ</w:t>
      </w:r>
    </w:p>
    <w:p w:rsidR="006B2546" w:rsidRPr="006B2546" w:rsidRDefault="006B2546" w:rsidP="006B25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B2546">
        <w:rPr>
          <w:rFonts w:ascii="Times New Roman" w:hAnsi="Times New Roman"/>
          <w:b/>
          <w:sz w:val="28"/>
          <w:szCs w:val="28"/>
        </w:rPr>
        <w:t xml:space="preserve"> БЕЛОРЕЧЕНСКОГО РАЙОНА</w:t>
      </w:r>
    </w:p>
    <w:p w:rsidR="006B2546" w:rsidRPr="006B2546" w:rsidRDefault="006B2546" w:rsidP="006B254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</w:p>
    <w:p w:rsidR="006B2546" w:rsidRPr="006B2546" w:rsidRDefault="006B2546" w:rsidP="006B2546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6B2546">
        <w:rPr>
          <w:rFonts w:ascii="Times New Roman" w:hAnsi="Times New Roman"/>
          <w:b/>
          <w:sz w:val="36"/>
          <w:szCs w:val="36"/>
        </w:rPr>
        <w:t>ПОСТАНОВЛЕНИЕ</w:t>
      </w:r>
    </w:p>
    <w:p w:rsidR="006B2546" w:rsidRPr="006B2546" w:rsidRDefault="006B2546" w:rsidP="006B25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B2546" w:rsidRPr="006B2546" w:rsidRDefault="006B2546" w:rsidP="006B254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B2546">
        <w:rPr>
          <w:rFonts w:ascii="Times New Roman" w:hAnsi="Times New Roman"/>
          <w:sz w:val="28"/>
          <w:szCs w:val="28"/>
        </w:rPr>
        <w:t xml:space="preserve"> </w:t>
      </w:r>
    </w:p>
    <w:p w:rsidR="006B2546" w:rsidRPr="006B2546" w:rsidRDefault="006B2546" w:rsidP="006B254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B2546">
        <w:rPr>
          <w:rFonts w:ascii="Times New Roman" w:hAnsi="Times New Roman"/>
          <w:sz w:val="28"/>
          <w:szCs w:val="28"/>
        </w:rPr>
        <w:t xml:space="preserve">   от  25.11.2024                                                                                             №131 </w:t>
      </w:r>
    </w:p>
    <w:p w:rsidR="006B2546" w:rsidRPr="006B2546" w:rsidRDefault="006B2546" w:rsidP="006B254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6B2546">
        <w:rPr>
          <w:rFonts w:ascii="Times New Roman" w:hAnsi="Times New Roman"/>
          <w:sz w:val="24"/>
          <w:szCs w:val="24"/>
        </w:rPr>
        <w:t>поселок Дружный</w:t>
      </w:r>
    </w:p>
    <w:p w:rsidR="006B2546" w:rsidRPr="006B2546" w:rsidRDefault="006B2546" w:rsidP="006B2546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6B2546" w:rsidRPr="006B2546" w:rsidRDefault="006B2546" w:rsidP="006B2546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6B2546" w:rsidRPr="006B2546" w:rsidRDefault="006B2546" w:rsidP="006B2546">
      <w:pPr>
        <w:shd w:val="clear" w:color="auto" w:fill="FFFFFF"/>
        <w:tabs>
          <w:tab w:val="left" w:pos="851"/>
        </w:tabs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6B2546" w:rsidRPr="006B2546" w:rsidRDefault="006B2546" w:rsidP="006B254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B2546">
        <w:rPr>
          <w:rFonts w:ascii="Times New Roman" w:hAnsi="Times New Roman"/>
          <w:b/>
          <w:bCs/>
          <w:sz w:val="28"/>
          <w:szCs w:val="28"/>
        </w:rPr>
        <w:t>О внесении изменений в постановление администрации</w:t>
      </w:r>
    </w:p>
    <w:p w:rsidR="006B2546" w:rsidRPr="006B2546" w:rsidRDefault="006B2546" w:rsidP="006B254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B2546">
        <w:rPr>
          <w:rFonts w:ascii="Times New Roman" w:hAnsi="Times New Roman"/>
          <w:b/>
          <w:bCs/>
          <w:sz w:val="28"/>
          <w:szCs w:val="28"/>
        </w:rPr>
        <w:t xml:space="preserve"> Дружненского сельского поселения Белореченского района</w:t>
      </w:r>
    </w:p>
    <w:p w:rsidR="006B2546" w:rsidRPr="006B2546" w:rsidRDefault="006B2546" w:rsidP="006B254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pacing w:val="-5"/>
          <w:sz w:val="28"/>
          <w:szCs w:val="28"/>
        </w:rPr>
      </w:pPr>
      <w:r w:rsidRPr="006B2546">
        <w:rPr>
          <w:rFonts w:ascii="Times New Roman" w:hAnsi="Times New Roman"/>
          <w:b/>
          <w:bCs/>
          <w:sz w:val="28"/>
          <w:szCs w:val="28"/>
        </w:rPr>
        <w:t xml:space="preserve"> от 8 декабря 2023 года № 176 «Об утверждении муниципальной программы </w:t>
      </w:r>
      <w:r w:rsidRPr="006B2546">
        <w:rPr>
          <w:rFonts w:ascii="Times New Roman" w:hAnsi="Times New Roman"/>
          <w:b/>
          <w:color w:val="000000"/>
          <w:spacing w:val="-2"/>
          <w:sz w:val="28"/>
          <w:szCs w:val="28"/>
        </w:rPr>
        <w:t>Дружненского сельского поселения</w:t>
      </w:r>
      <w:r w:rsidRPr="006B254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B2546">
        <w:rPr>
          <w:rFonts w:ascii="Times New Roman" w:hAnsi="Times New Roman"/>
          <w:b/>
          <w:color w:val="000000"/>
          <w:spacing w:val="-5"/>
          <w:sz w:val="28"/>
          <w:szCs w:val="28"/>
        </w:rPr>
        <w:t>Белореченского района</w:t>
      </w:r>
    </w:p>
    <w:p w:rsidR="006B2546" w:rsidRPr="006B2546" w:rsidRDefault="006B2546" w:rsidP="006B254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6B2546">
        <w:rPr>
          <w:rFonts w:ascii="Times New Roman" w:hAnsi="Times New Roman"/>
          <w:b/>
          <w:bCs/>
          <w:sz w:val="28"/>
          <w:szCs w:val="28"/>
        </w:rPr>
        <w:t>«</w:t>
      </w:r>
      <w:r w:rsidRPr="006B2546">
        <w:rPr>
          <w:rFonts w:ascii="Times New Roman" w:hAnsi="Times New Roman"/>
          <w:b/>
          <w:spacing w:val="-2"/>
          <w:sz w:val="28"/>
          <w:szCs w:val="28"/>
        </w:rPr>
        <w:t>Молодежная политика, оздоровление, занятость</w:t>
      </w:r>
    </w:p>
    <w:p w:rsidR="006B2546" w:rsidRPr="006B2546" w:rsidRDefault="006B2546" w:rsidP="006B254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B2546">
        <w:rPr>
          <w:rFonts w:ascii="Times New Roman" w:hAnsi="Times New Roman"/>
          <w:b/>
          <w:spacing w:val="-2"/>
          <w:sz w:val="28"/>
          <w:szCs w:val="28"/>
        </w:rPr>
        <w:t>детей и подростков</w:t>
      </w:r>
      <w:r w:rsidRPr="006B2546">
        <w:rPr>
          <w:rFonts w:ascii="Times New Roman" w:hAnsi="Times New Roman"/>
          <w:b/>
          <w:bCs/>
          <w:sz w:val="28"/>
          <w:szCs w:val="28"/>
        </w:rPr>
        <w:t>»»</w:t>
      </w:r>
    </w:p>
    <w:p w:rsidR="006B2546" w:rsidRPr="006B2546" w:rsidRDefault="006B2546" w:rsidP="006B2546">
      <w:pPr>
        <w:tabs>
          <w:tab w:val="left" w:pos="540"/>
          <w:tab w:val="left" w:pos="900"/>
          <w:tab w:val="left" w:pos="126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2546" w:rsidRPr="006B2546" w:rsidRDefault="006B2546" w:rsidP="006B2546">
      <w:pPr>
        <w:tabs>
          <w:tab w:val="left" w:pos="540"/>
          <w:tab w:val="left" w:pos="900"/>
          <w:tab w:val="left" w:pos="126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2546" w:rsidRPr="006B2546" w:rsidRDefault="006B2546" w:rsidP="006B2546">
      <w:pPr>
        <w:tabs>
          <w:tab w:val="left" w:pos="540"/>
          <w:tab w:val="left" w:pos="900"/>
          <w:tab w:val="left" w:pos="1260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6B2546" w:rsidRPr="006B2546" w:rsidRDefault="006B2546" w:rsidP="006B2546">
      <w:pPr>
        <w:tabs>
          <w:tab w:val="left" w:pos="3015"/>
        </w:tabs>
        <w:spacing w:after="0" w:line="240" w:lineRule="auto"/>
        <w:ind w:firstLine="709"/>
        <w:jc w:val="both"/>
        <w:outlineLvl w:val="0"/>
        <w:rPr>
          <w:rFonts w:ascii="Times New Roman" w:hAnsi="Times New Roman"/>
          <w:spacing w:val="-1"/>
          <w:sz w:val="28"/>
          <w:szCs w:val="28"/>
        </w:rPr>
      </w:pPr>
      <w:proofErr w:type="gramStart"/>
      <w:r w:rsidRPr="006B2546">
        <w:rPr>
          <w:rFonts w:ascii="Times New Roman" w:hAnsi="Times New Roman"/>
          <w:spacing w:val="-1"/>
          <w:sz w:val="28"/>
          <w:szCs w:val="28"/>
        </w:rPr>
        <w:t xml:space="preserve">В соответствии со статьей 15 Федерального закон от 6  октября 2003 года № 131-ФЗ «Об общих принципах организации местного самоуправления в Российской Федерации», руководствуясь постановлением администрации Дружненского сельского поселения Белореченского района от 29 марта 2021 года № 38 «Об утверждении </w:t>
      </w:r>
      <w:r w:rsidRPr="006B2546">
        <w:rPr>
          <w:rFonts w:ascii="Times New Roman" w:hAnsi="Times New Roman"/>
          <w:color w:val="000000"/>
          <w:spacing w:val="-5"/>
          <w:sz w:val="28"/>
          <w:szCs w:val="28"/>
        </w:rPr>
        <w:t xml:space="preserve">Порядка </w:t>
      </w:r>
      <w:r w:rsidRPr="006B2546">
        <w:rPr>
          <w:rFonts w:ascii="Times New Roman" w:hAnsi="Times New Roman"/>
          <w:sz w:val="28"/>
          <w:szCs w:val="28"/>
        </w:rPr>
        <w:t xml:space="preserve">принятия решения о разработке, формирования, реализации и оценки эффективности реализации муниципальных программ </w:t>
      </w:r>
      <w:r w:rsidRPr="006B2546">
        <w:rPr>
          <w:rFonts w:ascii="Times New Roman" w:hAnsi="Times New Roman"/>
          <w:spacing w:val="-1"/>
          <w:sz w:val="28"/>
          <w:szCs w:val="28"/>
        </w:rPr>
        <w:t>Дружненского</w:t>
      </w:r>
      <w:r w:rsidRPr="006B2546">
        <w:rPr>
          <w:rFonts w:ascii="Times New Roman" w:hAnsi="Times New Roman"/>
          <w:sz w:val="28"/>
          <w:szCs w:val="28"/>
        </w:rPr>
        <w:t xml:space="preserve"> сельского поселения Белореченского района</w:t>
      </w:r>
      <w:r w:rsidRPr="006B2546">
        <w:rPr>
          <w:rFonts w:ascii="Times New Roman" w:hAnsi="Times New Roman"/>
          <w:color w:val="000000"/>
          <w:spacing w:val="-5"/>
          <w:sz w:val="28"/>
          <w:szCs w:val="28"/>
        </w:rPr>
        <w:t xml:space="preserve">», </w:t>
      </w:r>
      <w:r w:rsidRPr="006B2546">
        <w:rPr>
          <w:rFonts w:ascii="Times New Roman" w:hAnsi="Times New Roman"/>
          <w:spacing w:val="-1"/>
          <w:sz w:val="28"/>
          <w:szCs w:val="28"/>
        </w:rPr>
        <w:t>статьей 32 Устава Дружненского</w:t>
      </w:r>
      <w:proofErr w:type="gramEnd"/>
      <w:r w:rsidRPr="006B2546">
        <w:rPr>
          <w:rFonts w:ascii="Times New Roman" w:hAnsi="Times New Roman"/>
          <w:spacing w:val="-1"/>
          <w:sz w:val="28"/>
          <w:szCs w:val="28"/>
        </w:rPr>
        <w:t xml:space="preserve"> сельского поселения Белореченского района, </w:t>
      </w:r>
      <w:proofErr w:type="gramStart"/>
      <w:r w:rsidRPr="006B2546">
        <w:rPr>
          <w:rFonts w:ascii="Times New Roman" w:hAnsi="Times New Roman"/>
          <w:spacing w:val="-1"/>
          <w:sz w:val="28"/>
          <w:szCs w:val="28"/>
        </w:rPr>
        <w:t>п</w:t>
      </w:r>
      <w:proofErr w:type="gramEnd"/>
      <w:r w:rsidRPr="006B2546">
        <w:rPr>
          <w:rFonts w:ascii="Times New Roman" w:hAnsi="Times New Roman"/>
          <w:spacing w:val="-1"/>
          <w:sz w:val="28"/>
          <w:szCs w:val="28"/>
        </w:rPr>
        <w:t xml:space="preserve"> о с т а н о в л я ю:</w:t>
      </w:r>
    </w:p>
    <w:p w:rsidR="006B2546" w:rsidRPr="006B2546" w:rsidRDefault="006B2546" w:rsidP="006B254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1"/>
          <w:sz w:val="28"/>
          <w:szCs w:val="28"/>
        </w:rPr>
      </w:pPr>
      <w:r w:rsidRPr="006B2546">
        <w:rPr>
          <w:rFonts w:ascii="Times New Roman" w:hAnsi="Times New Roman"/>
          <w:spacing w:val="-1"/>
          <w:sz w:val="28"/>
          <w:szCs w:val="28"/>
        </w:rPr>
        <w:t>1. Внести изменения в постановление администрации Дружненского сельского поселения Белореченского района от 8 декабря 2023 года № 176 «Об утверждении муниципальной программы Дружненского сельского поселения Белореченского района</w:t>
      </w:r>
      <w:r w:rsidRPr="006B2546">
        <w:rPr>
          <w:rFonts w:ascii="Times New Roman" w:hAnsi="Times New Roman"/>
          <w:bCs/>
          <w:sz w:val="28"/>
          <w:szCs w:val="28"/>
        </w:rPr>
        <w:t xml:space="preserve"> «Молодежная политика, оздоровление, занятость детей и подростков»», </w:t>
      </w:r>
      <w:r w:rsidRPr="006B2546">
        <w:rPr>
          <w:rFonts w:ascii="Times New Roman" w:hAnsi="Times New Roman"/>
          <w:spacing w:val="-1"/>
          <w:sz w:val="28"/>
          <w:szCs w:val="28"/>
        </w:rPr>
        <w:t>изложив приложение к настоящему постановлению в новой редакции.</w:t>
      </w:r>
    </w:p>
    <w:p w:rsidR="006B2546" w:rsidRPr="006B2546" w:rsidRDefault="006B2546" w:rsidP="006B254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2546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6B254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B2546">
        <w:rPr>
          <w:rFonts w:ascii="Times New Roman" w:hAnsi="Times New Roman"/>
          <w:sz w:val="28"/>
          <w:szCs w:val="28"/>
        </w:rPr>
        <w:t xml:space="preserve"> выполнением постановления оставляю за собой.</w:t>
      </w:r>
    </w:p>
    <w:p w:rsidR="006B2546" w:rsidRPr="006B2546" w:rsidRDefault="006B2546" w:rsidP="006B2546">
      <w:pPr>
        <w:tabs>
          <w:tab w:val="left" w:pos="567"/>
          <w:tab w:val="left" w:pos="90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2546">
        <w:rPr>
          <w:rFonts w:ascii="Times New Roman" w:hAnsi="Times New Roman"/>
          <w:sz w:val="28"/>
          <w:szCs w:val="28"/>
        </w:rPr>
        <w:t xml:space="preserve">3. Постановление вступает в силу со дня его подписания. </w:t>
      </w:r>
    </w:p>
    <w:p w:rsidR="006B2546" w:rsidRPr="006B2546" w:rsidRDefault="006B2546" w:rsidP="006B254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2546" w:rsidRPr="006B2546" w:rsidRDefault="006B2546" w:rsidP="006B2546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B2546" w:rsidRPr="006B2546" w:rsidRDefault="006B2546" w:rsidP="006B2546">
      <w:pPr>
        <w:tabs>
          <w:tab w:val="left" w:pos="851"/>
          <w:tab w:val="left" w:pos="15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2546">
        <w:rPr>
          <w:rFonts w:ascii="Times New Roman" w:hAnsi="Times New Roman"/>
          <w:sz w:val="28"/>
          <w:szCs w:val="28"/>
        </w:rPr>
        <w:t xml:space="preserve">Глава </w:t>
      </w:r>
      <w:r w:rsidRPr="006B2546">
        <w:rPr>
          <w:rFonts w:ascii="Times New Roman" w:hAnsi="Times New Roman"/>
          <w:spacing w:val="-1"/>
          <w:sz w:val="28"/>
          <w:szCs w:val="28"/>
        </w:rPr>
        <w:t>Дружненского</w:t>
      </w:r>
      <w:r w:rsidRPr="006B2546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6B2546" w:rsidRPr="006B2546" w:rsidRDefault="006B2546" w:rsidP="006B2546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B2546">
        <w:rPr>
          <w:rFonts w:ascii="Times New Roman" w:hAnsi="Times New Roman"/>
          <w:sz w:val="28"/>
          <w:szCs w:val="28"/>
        </w:rPr>
        <w:t xml:space="preserve">Белореченского района                                                                 А.Н. </w:t>
      </w:r>
      <w:proofErr w:type="spellStart"/>
      <w:r w:rsidRPr="006B2546">
        <w:rPr>
          <w:rFonts w:ascii="Times New Roman" w:hAnsi="Times New Roman"/>
          <w:sz w:val="28"/>
          <w:szCs w:val="28"/>
        </w:rPr>
        <w:t>Шипко</w:t>
      </w:r>
      <w:proofErr w:type="spellEnd"/>
    </w:p>
    <w:p w:rsidR="00DE67AB" w:rsidRPr="00ED3EE5" w:rsidRDefault="00543A2F" w:rsidP="0001072B">
      <w:pPr>
        <w:shd w:val="clear" w:color="auto" w:fill="FFFFFF"/>
        <w:tabs>
          <w:tab w:val="left" w:pos="9883"/>
        </w:tabs>
        <w:spacing w:after="0" w:line="240" w:lineRule="auto"/>
        <w:ind w:left="5245"/>
        <w:rPr>
          <w:rFonts w:ascii="Times New Roman" w:hAnsi="Times New Roman"/>
          <w:color w:val="000000"/>
          <w:spacing w:val="1"/>
          <w:sz w:val="28"/>
          <w:szCs w:val="28"/>
        </w:rPr>
      </w:pPr>
      <w:bookmarkStart w:id="0" w:name="_GoBack"/>
      <w:bookmarkEnd w:id="0"/>
      <w:r w:rsidRPr="00ED3EE5">
        <w:rPr>
          <w:rFonts w:ascii="Times New Roman" w:hAnsi="Times New Roman"/>
          <w:color w:val="000000"/>
          <w:spacing w:val="1"/>
          <w:sz w:val="28"/>
          <w:szCs w:val="28"/>
        </w:rPr>
        <w:lastRenderedPageBreak/>
        <w:t>Приложение</w:t>
      </w:r>
    </w:p>
    <w:p w:rsidR="00DE67AB" w:rsidRPr="00ED3EE5" w:rsidRDefault="00DE67AB" w:rsidP="0001072B">
      <w:pPr>
        <w:shd w:val="clear" w:color="auto" w:fill="FFFFFF"/>
        <w:tabs>
          <w:tab w:val="left" w:pos="9883"/>
        </w:tabs>
        <w:spacing w:after="0" w:line="240" w:lineRule="auto"/>
        <w:ind w:left="5245"/>
        <w:rPr>
          <w:rFonts w:ascii="Times New Roman" w:hAnsi="Times New Roman"/>
          <w:color w:val="000000"/>
          <w:spacing w:val="1"/>
          <w:sz w:val="28"/>
          <w:szCs w:val="28"/>
        </w:rPr>
      </w:pPr>
      <w:r w:rsidRPr="00ED3EE5">
        <w:rPr>
          <w:rFonts w:ascii="Times New Roman" w:hAnsi="Times New Roman"/>
          <w:color w:val="000000"/>
          <w:spacing w:val="1"/>
          <w:sz w:val="28"/>
          <w:szCs w:val="28"/>
        </w:rPr>
        <w:t>к постановлению администрации</w:t>
      </w:r>
      <w:r w:rsidRPr="00ED3EE5">
        <w:rPr>
          <w:rFonts w:ascii="Times New Roman" w:hAnsi="Times New Roman"/>
          <w:color w:val="000000"/>
          <w:sz w:val="28"/>
          <w:szCs w:val="28"/>
        </w:rPr>
        <w:br/>
      </w:r>
      <w:r w:rsidR="00B8407B">
        <w:rPr>
          <w:rFonts w:ascii="Times New Roman" w:hAnsi="Times New Roman"/>
          <w:color w:val="000000"/>
          <w:spacing w:val="1"/>
          <w:sz w:val="28"/>
          <w:szCs w:val="28"/>
        </w:rPr>
        <w:t>Дружненского</w:t>
      </w:r>
      <w:r w:rsidRPr="00ED3EE5">
        <w:rPr>
          <w:rFonts w:ascii="Times New Roman" w:hAnsi="Times New Roman"/>
          <w:color w:val="000000"/>
          <w:spacing w:val="1"/>
          <w:sz w:val="28"/>
          <w:szCs w:val="28"/>
        </w:rPr>
        <w:t xml:space="preserve"> сельского поселе</w:t>
      </w:r>
      <w:r w:rsidR="00544D73">
        <w:rPr>
          <w:rFonts w:ascii="Times New Roman" w:hAnsi="Times New Roman"/>
          <w:color w:val="000000"/>
          <w:spacing w:val="1"/>
          <w:sz w:val="28"/>
          <w:szCs w:val="28"/>
        </w:rPr>
        <w:t>ния</w:t>
      </w:r>
      <w:r w:rsidRPr="00ED3EE5">
        <w:rPr>
          <w:rFonts w:ascii="Times New Roman" w:hAnsi="Times New Roman"/>
          <w:color w:val="000000"/>
          <w:spacing w:val="1"/>
          <w:sz w:val="28"/>
          <w:szCs w:val="28"/>
        </w:rPr>
        <w:t xml:space="preserve"> Белореченского района </w:t>
      </w:r>
    </w:p>
    <w:p w:rsidR="00F31F52" w:rsidRPr="00ED3EE5" w:rsidRDefault="00456F51" w:rsidP="009304C6">
      <w:pPr>
        <w:shd w:val="clear" w:color="auto" w:fill="FFFFFF"/>
        <w:spacing w:after="0" w:line="240" w:lineRule="auto"/>
        <w:ind w:left="5245"/>
        <w:rPr>
          <w:rFonts w:ascii="Times New Roman" w:hAnsi="Times New Roman"/>
          <w:color w:val="414141"/>
          <w:sz w:val="28"/>
          <w:szCs w:val="28"/>
        </w:rPr>
      </w:pPr>
      <w:r w:rsidRPr="00B836B6">
        <w:rPr>
          <w:rFonts w:ascii="Times New Roman" w:hAnsi="Times New Roman"/>
          <w:color w:val="000000"/>
          <w:spacing w:val="-4"/>
          <w:sz w:val="28"/>
          <w:szCs w:val="28"/>
        </w:rPr>
        <w:t>от</w:t>
      </w:r>
      <w:r w:rsidR="009304C6">
        <w:rPr>
          <w:rFonts w:ascii="Times New Roman" w:hAnsi="Times New Roman"/>
          <w:color w:val="000000"/>
          <w:spacing w:val="-4"/>
          <w:sz w:val="28"/>
          <w:szCs w:val="28"/>
        </w:rPr>
        <w:t xml:space="preserve"> </w:t>
      </w:r>
      <w:r w:rsidR="005C4906">
        <w:rPr>
          <w:rFonts w:ascii="Times New Roman" w:hAnsi="Times New Roman"/>
          <w:color w:val="000000"/>
          <w:spacing w:val="-4"/>
          <w:sz w:val="28"/>
          <w:szCs w:val="28"/>
        </w:rPr>
        <w:t xml:space="preserve">25.11.2024 </w:t>
      </w:r>
      <w:r w:rsidR="00B74D38" w:rsidRPr="00B836B6">
        <w:rPr>
          <w:rFonts w:ascii="Times New Roman" w:hAnsi="Times New Roman"/>
          <w:sz w:val="28"/>
          <w:szCs w:val="28"/>
        </w:rPr>
        <w:t xml:space="preserve">№ </w:t>
      </w:r>
      <w:r w:rsidR="005C4906">
        <w:rPr>
          <w:rFonts w:ascii="Times New Roman" w:hAnsi="Times New Roman"/>
          <w:sz w:val="28"/>
          <w:szCs w:val="28"/>
        </w:rPr>
        <w:t>131</w:t>
      </w:r>
    </w:p>
    <w:p w:rsidR="006C76FE" w:rsidRDefault="00DE67AB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sz w:val="28"/>
          <w:szCs w:val="28"/>
        </w:rPr>
      </w:pPr>
      <w:r w:rsidRPr="00ED3EE5">
        <w:rPr>
          <w:rFonts w:ascii="Times New Roman" w:hAnsi="Times New Roman"/>
          <w:b/>
          <w:sz w:val="28"/>
          <w:szCs w:val="28"/>
        </w:rPr>
        <w:t>Муниципальная программа </w:t>
      </w:r>
    </w:p>
    <w:p w:rsidR="00B8407B" w:rsidRDefault="00B8407B" w:rsidP="00DE67AB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Дружненского</w:t>
      </w:r>
      <w:r w:rsidR="006C76FE">
        <w:rPr>
          <w:rFonts w:ascii="Times New Roman" w:hAnsi="Times New Roman"/>
          <w:b/>
          <w:sz w:val="28"/>
          <w:szCs w:val="28"/>
        </w:rPr>
        <w:t xml:space="preserve"> сельского поселения Белореченского района</w:t>
      </w:r>
      <w:r w:rsidR="00DE67AB" w:rsidRPr="00ED3EE5">
        <w:rPr>
          <w:rFonts w:ascii="Times New Roman" w:hAnsi="Times New Roman"/>
          <w:b/>
          <w:sz w:val="28"/>
          <w:szCs w:val="28"/>
        </w:rPr>
        <w:br/>
        <w:t>«</w:t>
      </w:r>
      <w:r w:rsidR="00544079" w:rsidRPr="00ED3EE5">
        <w:rPr>
          <w:rFonts w:ascii="Times New Roman" w:hAnsi="Times New Roman"/>
          <w:b/>
          <w:spacing w:val="-2"/>
          <w:sz w:val="28"/>
          <w:szCs w:val="28"/>
        </w:rPr>
        <w:t xml:space="preserve">Молодежная политика,  оздоровление, </w:t>
      </w:r>
      <w:r w:rsidR="00544079" w:rsidRPr="00ED3EE5">
        <w:rPr>
          <w:rFonts w:ascii="Times New Roman" w:hAnsi="Times New Roman"/>
          <w:b/>
          <w:sz w:val="28"/>
          <w:szCs w:val="28"/>
        </w:rPr>
        <w:t>занятость детей и подростков</w:t>
      </w:r>
      <w:r w:rsidR="00DE67AB" w:rsidRPr="00ED3EE5">
        <w:rPr>
          <w:rFonts w:ascii="Times New Roman" w:hAnsi="Times New Roman"/>
          <w:b/>
          <w:bCs/>
          <w:sz w:val="28"/>
          <w:szCs w:val="28"/>
        </w:rPr>
        <w:t>»</w:t>
      </w:r>
    </w:p>
    <w:p w:rsidR="00DE67AB" w:rsidRPr="000930BE" w:rsidRDefault="00DE67AB" w:rsidP="000930BE">
      <w:pPr>
        <w:shd w:val="clear" w:color="auto" w:fill="FFFFFF"/>
        <w:spacing w:after="0" w:line="240" w:lineRule="auto"/>
        <w:ind w:left="-360" w:right="98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67AB" w:rsidRPr="00ED3EE5" w:rsidRDefault="00DE67AB" w:rsidP="00DE67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jc w:val="center"/>
        <w:rPr>
          <w:rFonts w:ascii="Times New Roman" w:hAnsi="Times New Roman"/>
          <w:b/>
          <w:sz w:val="28"/>
          <w:szCs w:val="28"/>
        </w:rPr>
      </w:pPr>
      <w:r w:rsidRPr="00ED3EE5">
        <w:rPr>
          <w:rFonts w:ascii="Times New Roman" w:hAnsi="Times New Roman"/>
          <w:b/>
          <w:sz w:val="28"/>
          <w:szCs w:val="28"/>
        </w:rPr>
        <w:t>ПАСПОРТ</w:t>
      </w:r>
    </w:p>
    <w:p w:rsidR="00544D73" w:rsidRDefault="00DE67AB" w:rsidP="00764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-180"/>
        <w:jc w:val="center"/>
        <w:rPr>
          <w:rFonts w:ascii="Times New Roman" w:hAnsi="Times New Roman"/>
          <w:b/>
          <w:sz w:val="28"/>
          <w:szCs w:val="28"/>
        </w:rPr>
      </w:pPr>
      <w:r w:rsidRPr="00ED3EE5">
        <w:rPr>
          <w:rFonts w:ascii="Times New Roman" w:hAnsi="Times New Roman"/>
          <w:b/>
          <w:sz w:val="28"/>
          <w:szCs w:val="28"/>
        </w:rPr>
        <w:t xml:space="preserve">муниципальной программы </w:t>
      </w:r>
    </w:p>
    <w:p w:rsidR="006C76FE" w:rsidRDefault="00B8407B" w:rsidP="007647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-18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Дружненского</w:t>
      </w:r>
      <w:r w:rsidR="006C76FE">
        <w:rPr>
          <w:rFonts w:ascii="Times New Roman" w:hAnsi="Times New Roman"/>
          <w:b/>
          <w:sz w:val="28"/>
          <w:szCs w:val="28"/>
        </w:rPr>
        <w:t xml:space="preserve"> сельского поселения Белореченского района</w:t>
      </w:r>
    </w:p>
    <w:p w:rsidR="00DE67AB" w:rsidRPr="00ED3EE5" w:rsidRDefault="00DE67AB" w:rsidP="00BB40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ind w:left="-180"/>
        <w:jc w:val="center"/>
        <w:rPr>
          <w:rFonts w:ascii="Times New Roman" w:hAnsi="Times New Roman"/>
          <w:b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«</w:t>
      </w:r>
      <w:r w:rsidR="00BB4026" w:rsidRPr="00BB4026">
        <w:rPr>
          <w:rFonts w:ascii="Times New Roman" w:hAnsi="Times New Roman"/>
          <w:b/>
          <w:spacing w:val="-2"/>
          <w:sz w:val="28"/>
          <w:szCs w:val="28"/>
        </w:rPr>
        <w:t>Молодежная политика, оздоровление, занятость детей и подростков</w:t>
      </w:r>
      <w:r w:rsidR="00326EBF" w:rsidRPr="00ED3EE5">
        <w:rPr>
          <w:rFonts w:ascii="Times New Roman" w:hAnsi="Times New Roman"/>
          <w:b/>
          <w:bCs/>
          <w:sz w:val="28"/>
          <w:szCs w:val="28"/>
        </w:rPr>
        <w:t xml:space="preserve">» </w:t>
      </w:r>
    </w:p>
    <w:p w:rsidR="00543A2F" w:rsidRPr="00ED3EE5" w:rsidRDefault="00543A2F" w:rsidP="000930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16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87"/>
        <w:gridCol w:w="2803"/>
        <w:gridCol w:w="324"/>
        <w:gridCol w:w="909"/>
        <w:gridCol w:w="1603"/>
        <w:gridCol w:w="1042"/>
        <w:gridCol w:w="1180"/>
        <w:gridCol w:w="1610"/>
        <w:gridCol w:w="189"/>
      </w:tblGrid>
      <w:tr w:rsidR="00543A2F" w:rsidRPr="00ED3EE5" w:rsidTr="00636079">
        <w:trPr>
          <w:gridAfter w:val="1"/>
          <w:wAfter w:w="189" w:type="dxa"/>
          <w:trHeight w:val="558"/>
        </w:trPr>
        <w:tc>
          <w:tcPr>
            <w:tcW w:w="2890" w:type="dxa"/>
            <w:gridSpan w:val="2"/>
            <w:shd w:val="clear" w:color="auto" w:fill="auto"/>
          </w:tcPr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>Координатор муниципальной программы</w:t>
            </w:r>
          </w:p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8" w:type="dxa"/>
            <w:gridSpan w:val="6"/>
            <w:shd w:val="clear" w:color="auto" w:fill="auto"/>
          </w:tcPr>
          <w:p w:rsidR="00543A2F" w:rsidRPr="00ED3EE5" w:rsidRDefault="000930BE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543A2F" w:rsidRPr="00ED3EE5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  <w:r w:rsidR="00B8407B"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r w:rsidR="00543A2F" w:rsidRPr="00ED3EE5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Белореченского района</w:t>
            </w:r>
          </w:p>
        </w:tc>
      </w:tr>
      <w:tr w:rsidR="00543A2F" w:rsidRPr="00ED3EE5" w:rsidTr="00636079">
        <w:trPr>
          <w:gridAfter w:val="1"/>
          <w:wAfter w:w="189" w:type="dxa"/>
          <w:trHeight w:val="558"/>
        </w:trPr>
        <w:tc>
          <w:tcPr>
            <w:tcW w:w="2890" w:type="dxa"/>
            <w:gridSpan w:val="2"/>
            <w:shd w:val="clear" w:color="auto" w:fill="auto"/>
          </w:tcPr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>Координаторы подпрограмм</w:t>
            </w:r>
          </w:p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8" w:type="dxa"/>
            <w:gridSpan w:val="6"/>
            <w:shd w:val="clear" w:color="auto" w:fill="auto"/>
          </w:tcPr>
          <w:p w:rsidR="00543A2F" w:rsidRPr="00ED3EE5" w:rsidRDefault="000930BE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B8407B" w:rsidRPr="00ED3EE5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  <w:r w:rsidR="00B8407B"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r w:rsidR="00B8407B" w:rsidRPr="00ED3EE5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Белореченского района</w:t>
            </w:r>
          </w:p>
        </w:tc>
      </w:tr>
      <w:tr w:rsidR="00543A2F" w:rsidRPr="00ED3EE5" w:rsidTr="00636079">
        <w:trPr>
          <w:gridAfter w:val="1"/>
          <w:wAfter w:w="189" w:type="dxa"/>
          <w:trHeight w:val="558"/>
        </w:trPr>
        <w:tc>
          <w:tcPr>
            <w:tcW w:w="2890" w:type="dxa"/>
            <w:gridSpan w:val="2"/>
            <w:shd w:val="clear" w:color="auto" w:fill="auto"/>
          </w:tcPr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>Участники муниципальной программы</w:t>
            </w:r>
          </w:p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8" w:type="dxa"/>
            <w:gridSpan w:val="6"/>
            <w:shd w:val="clear" w:color="auto" w:fill="auto"/>
          </w:tcPr>
          <w:p w:rsidR="00543A2F" w:rsidRDefault="000930BE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B8407B" w:rsidRPr="00ED3EE5">
              <w:rPr>
                <w:rFonts w:ascii="Times New Roman" w:hAnsi="Times New Roman"/>
                <w:sz w:val="24"/>
                <w:szCs w:val="24"/>
              </w:rPr>
              <w:t xml:space="preserve">дминистрация </w:t>
            </w:r>
            <w:r w:rsidR="00B8407B"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r w:rsidR="00B8407B" w:rsidRPr="00ED3EE5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Белореченского района</w:t>
            </w:r>
          </w:p>
          <w:p w:rsidR="00B8407B" w:rsidRDefault="00B8407B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«ЦКРЦ Дружненского</w:t>
            </w:r>
            <w:r w:rsidRPr="00ED3EE5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Белореченского района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0930BE" w:rsidRPr="00ED3EE5" w:rsidRDefault="000930BE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A2F" w:rsidRPr="00ED3EE5" w:rsidTr="00636079">
        <w:trPr>
          <w:gridAfter w:val="1"/>
          <w:wAfter w:w="189" w:type="dxa"/>
          <w:trHeight w:val="558"/>
        </w:trPr>
        <w:tc>
          <w:tcPr>
            <w:tcW w:w="2890" w:type="dxa"/>
            <w:gridSpan w:val="2"/>
            <w:shd w:val="clear" w:color="auto" w:fill="auto"/>
          </w:tcPr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>Подпрограммы муниципальной программы</w:t>
            </w:r>
          </w:p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8" w:type="dxa"/>
            <w:gridSpan w:val="6"/>
            <w:shd w:val="clear" w:color="auto" w:fill="auto"/>
          </w:tcPr>
          <w:p w:rsidR="00543A2F" w:rsidRPr="00ED3EE5" w:rsidRDefault="000930BE" w:rsidP="00093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Подпрограмма «</w:t>
            </w:r>
            <w:r w:rsidRPr="000930BE">
              <w:rPr>
                <w:rFonts w:ascii="Times New Roman" w:hAnsi="Times New Roman"/>
                <w:sz w:val="24"/>
                <w:szCs w:val="24"/>
              </w:rPr>
              <w:t>Мероприятия в области молодежной политики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43A2F" w:rsidRPr="00ED3EE5" w:rsidTr="00636079">
        <w:trPr>
          <w:gridAfter w:val="1"/>
          <w:wAfter w:w="189" w:type="dxa"/>
          <w:trHeight w:val="558"/>
        </w:trPr>
        <w:tc>
          <w:tcPr>
            <w:tcW w:w="2890" w:type="dxa"/>
            <w:gridSpan w:val="2"/>
            <w:shd w:val="clear" w:color="auto" w:fill="auto"/>
          </w:tcPr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>Ведомственные целевые программы</w:t>
            </w:r>
          </w:p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8" w:type="dxa"/>
            <w:gridSpan w:val="6"/>
            <w:shd w:val="clear" w:color="auto" w:fill="auto"/>
          </w:tcPr>
          <w:p w:rsidR="00543A2F" w:rsidRPr="00ED3EE5" w:rsidRDefault="000930BE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43A2F" w:rsidRPr="00ED3EE5">
              <w:rPr>
                <w:rFonts w:ascii="Times New Roman" w:hAnsi="Times New Roman"/>
                <w:sz w:val="24"/>
                <w:szCs w:val="24"/>
              </w:rPr>
              <w:t>е предусмотрены</w:t>
            </w:r>
          </w:p>
        </w:tc>
      </w:tr>
      <w:tr w:rsidR="00543A2F" w:rsidRPr="00ED3EE5" w:rsidTr="00636079">
        <w:trPr>
          <w:gridAfter w:val="1"/>
          <w:wAfter w:w="189" w:type="dxa"/>
          <w:trHeight w:val="558"/>
        </w:trPr>
        <w:tc>
          <w:tcPr>
            <w:tcW w:w="2890" w:type="dxa"/>
            <w:gridSpan w:val="2"/>
            <w:shd w:val="clear" w:color="auto" w:fill="auto"/>
          </w:tcPr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>Цель муниципальной программы</w:t>
            </w:r>
          </w:p>
          <w:p w:rsidR="00306326" w:rsidRPr="00ED3EE5" w:rsidRDefault="00306326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8" w:type="dxa"/>
            <w:gridSpan w:val="6"/>
            <w:shd w:val="clear" w:color="auto" w:fill="auto"/>
          </w:tcPr>
          <w:p w:rsidR="00543A2F" w:rsidRPr="00ED3EE5" w:rsidRDefault="00306326" w:rsidP="00093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Создание благоприятных условий для разностороннего своевременного полноценного развития молодых людей, навыков их самоорганизации, самореализации личности</w:t>
            </w:r>
          </w:p>
        </w:tc>
      </w:tr>
      <w:tr w:rsidR="00543A2F" w:rsidRPr="00ED3EE5" w:rsidTr="00636079">
        <w:trPr>
          <w:gridAfter w:val="1"/>
          <w:wAfter w:w="189" w:type="dxa"/>
          <w:trHeight w:val="558"/>
        </w:trPr>
        <w:tc>
          <w:tcPr>
            <w:tcW w:w="2890" w:type="dxa"/>
            <w:gridSpan w:val="2"/>
            <w:shd w:val="clear" w:color="auto" w:fill="auto"/>
          </w:tcPr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>Задачи муниципальной программы</w:t>
            </w:r>
          </w:p>
          <w:p w:rsidR="00306326" w:rsidRPr="00ED3EE5" w:rsidRDefault="00306326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06326" w:rsidRPr="00ED3EE5" w:rsidRDefault="00306326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8" w:type="dxa"/>
            <w:gridSpan w:val="6"/>
            <w:shd w:val="clear" w:color="auto" w:fill="auto"/>
          </w:tcPr>
          <w:p w:rsidR="00306326" w:rsidRPr="00ED3EE5" w:rsidRDefault="00543A2F" w:rsidP="000930B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06326" w:rsidRPr="00ED3EE5">
              <w:rPr>
                <w:rFonts w:ascii="Times New Roman" w:hAnsi="Times New Roman"/>
                <w:sz w:val="24"/>
                <w:szCs w:val="24"/>
              </w:rPr>
              <w:t>обеспечение  доступности  социальных  и   досуговых услуг   для   детей    и    молодежи</w:t>
            </w:r>
            <w:r w:rsidR="00263FEA">
              <w:rPr>
                <w:rFonts w:ascii="Times New Roman" w:hAnsi="Times New Roman"/>
                <w:sz w:val="24"/>
                <w:szCs w:val="24"/>
              </w:rPr>
              <w:t>;</w:t>
            </w:r>
            <w:r w:rsidR="00306326" w:rsidRPr="00ED3EE5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543A2F" w:rsidRDefault="00306326" w:rsidP="000930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 xml:space="preserve"> - </w:t>
            </w:r>
            <w:r w:rsidR="00532C13" w:rsidRPr="00263FEA">
              <w:rPr>
                <w:rFonts w:ascii="Times New Roman" w:hAnsi="Times New Roman"/>
                <w:sz w:val="24"/>
                <w:szCs w:val="24"/>
              </w:rPr>
              <w:t>формирование ценностей здорового образа жизни, семейной культуры, содействие социальному благополучию подростков и молодёжи</w:t>
            </w:r>
          </w:p>
          <w:p w:rsidR="000930BE" w:rsidRPr="00ED3EE5" w:rsidRDefault="000930BE" w:rsidP="00263FEA">
            <w:pPr>
              <w:spacing w:after="0" w:line="240" w:lineRule="auto"/>
              <w:ind w:left="-10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A2F" w:rsidRPr="00ED3EE5" w:rsidTr="00636079">
        <w:trPr>
          <w:gridAfter w:val="1"/>
          <w:wAfter w:w="189" w:type="dxa"/>
          <w:trHeight w:val="558"/>
        </w:trPr>
        <w:tc>
          <w:tcPr>
            <w:tcW w:w="2890" w:type="dxa"/>
            <w:gridSpan w:val="2"/>
            <w:shd w:val="clear" w:color="auto" w:fill="auto"/>
          </w:tcPr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 xml:space="preserve">Увязка со стратегическими целями Стратегии социально-экономического развития </w:t>
            </w:r>
            <w:proofErr w:type="spellStart"/>
            <w:r w:rsidR="00B8407B">
              <w:rPr>
                <w:rFonts w:ascii="Times New Roman" w:hAnsi="Times New Roman"/>
                <w:b/>
                <w:sz w:val="24"/>
                <w:szCs w:val="24"/>
              </w:rPr>
              <w:t>Дружненского</w:t>
            </w: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>сельского</w:t>
            </w:r>
            <w:proofErr w:type="spellEnd"/>
            <w:r w:rsidRPr="00ED3EE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ED3E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поселения Белореченского района </w:t>
            </w:r>
          </w:p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8" w:type="dxa"/>
            <w:gridSpan w:val="6"/>
            <w:shd w:val="clear" w:color="auto" w:fill="auto"/>
          </w:tcPr>
          <w:p w:rsidR="00543A2F" w:rsidRPr="00ED3EE5" w:rsidRDefault="000930BE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</w:t>
            </w:r>
            <w:r w:rsidR="00544D73">
              <w:rPr>
                <w:rFonts w:ascii="Times New Roman" w:hAnsi="Times New Roman"/>
                <w:sz w:val="24"/>
                <w:szCs w:val="24"/>
              </w:rPr>
              <w:t>е предусмотрена</w:t>
            </w:r>
          </w:p>
        </w:tc>
      </w:tr>
      <w:tr w:rsidR="00543A2F" w:rsidRPr="00ED3EE5" w:rsidTr="00636079">
        <w:trPr>
          <w:gridAfter w:val="1"/>
          <w:wAfter w:w="189" w:type="dxa"/>
          <w:trHeight w:val="558"/>
        </w:trPr>
        <w:tc>
          <w:tcPr>
            <w:tcW w:w="2890" w:type="dxa"/>
            <w:gridSpan w:val="2"/>
            <w:shd w:val="clear" w:color="auto" w:fill="auto"/>
          </w:tcPr>
          <w:p w:rsidR="00306326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Перечень целевых показателей </w:t>
            </w:r>
          </w:p>
          <w:p w:rsidR="00BB1432" w:rsidRPr="00ED3EE5" w:rsidRDefault="00BB1432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8" w:type="dxa"/>
            <w:gridSpan w:val="6"/>
            <w:shd w:val="clear" w:color="auto" w:fill="auto"/>
          </w:tcPr>
          <w:p w:rsidR="00543A2F" w:rsidRDefault="00BB1432" w:rsidP="000930B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Доля молодых граждан, проживающих на территории поселения в возрасте от 14 до 30 лет, принимающих участие в мероприятиях для молодежи</w:t>
            </w:r>
          </w:p>
          <w:p w:rsidR="000930BE" w:rsidRPr="00ED3EE5" w:rsidRDefault="000930BE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3A2F" w:rsidRPr="00ED3EE5" w:rsidTr="00636079">
        <w:trPr>
          <w:gridAfter w:val="1"/>
          <w:wAfter w:w="189" w:type="dxa"/>
          <w:trHeight w:val="558"/>
        </w:trPr>
        <w:tc>
          <w:tcPr>
            <w:tcW w:w="2890" w:type="dxa"/>
            <w:gridSpan w:val="2"/>
            <w:shd w:val="clear" w:color="auto" w:fill="auto"/>
          </w:tcPr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>Проекты и (или) программы</w:t>
            </w:r>
          </w:p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8" w:type="dxa"/>
            <w:gridSpan w:val="6"/>
            <w:shd w:val="clear" w:color="auto" w:fill="auto"/>
          </w:tcPr>
          <w:p w:rsidR="00543A2F" w:rsidRPr="00ED3EE5" w:rsidRDefault="000930BE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="00543A2F" w:rsidRPr="00ED3EE5">
              <w:rPr>
                <w:rFonts w:ascii="Times New Roman" w:hAnsi="Times New Roman"/>
                <w:sz w:val="24"/>
                <w:szCs w:val="24"/>
              </w:rPr>
              <w:t>е предусмотрены</w:t>
            </w:r>
          </w:p>
        </w:tc>
      </w:tr>
      <w:tr w:rsidR="00543A2F" w:rsidRPr="00ED3EE5" w:rsidTr="00636079">
        <w:trPr>
          <w:gridAfter w:val="1"/>
          <w:wAfter w:w="189" w:type="dxa"/>
          <w:trHeight w:val="558"/>
        </w:trPr>
        <w:tc>
          <w:tcPr>
            <w:tcW w:w="2890" w:type="dxa"/>
            <w:gridSpan w:val="2"/>
            <w:shd w:val="clear" w:color="auto" w:fill="auto"/>
          </w:tcPr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D3EE5">
              <w:rPr>
                <w:rFonts w:ascii="Times New Roman" w:hAnsi="Times New Roman"/>
                <w:b/>
                <w:sz w:val="24"/>
                <w:szCs w:val="24"/>
              </w:rPr>
              <w:t>Этапы и сроки реализации муниципальной программы</w:t>
            </w:r>
          </w:p>
          <w:p w:rsidR="00543A2F" w:rsidRPr="00ED3EE5" w:rsidRDefault="00543A2F" w:rsidP="00543A2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668" w:type="dxa"/>
            <w:gridSpan w:val="6"/>
            <w:shd w:val="clear" w:color="auto" w:fill="auto"/>
          </w:tcPr>
          <w:p w:rsidR="00543A2F" w:rsidRPr="00ED3EE5" w:rsidRDefault="00543A2F" w:rsidP="003214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202</w:t>
            </w:r>
            <w:r w:rsidR="003214B9">
              <w:rPr>
                <w:rFonts w:ascii="Times New Roman" w:hAnsi="Times New Roman"/>
                <w:sz w:val="24"/>
                <w:szCs w:val="24"/>
              </w:rPr>
              <w:t>4</w:t>
            </w:r>
            <w:r w:rsidRPr="00ED3EE5">
              <w:rPr>
                <w:rFonts w:ascii="Times New Roman" w:hAnsi="Times New Roman"/>
                <w:sz w:val="24"/>
                <w:szCs w:val="24"/>
              </w:rPr>
              <w:t>-202</w:t>
            </w:r>
            <w:r w:rsidR="003214B9">
              <w:rPr>
                <w:rFonts w:ascii="Times New Roman" w:hAnsi="Times New Roman"/>
                <w:sz w:val="24"/>
                <w:szCs w:val="24"/>
              </w:rPr>
              <w:t>9</w:t>
            </w:r>
            <w:r w:rsidRPr="00ED3EE5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543A2F" w:rsidRPr="00ED3EE5" w:rsidTr="00636079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7" w:type="dxa"/>
        </w:trPr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2F" w:rsidRPr="00ED3EE5" w:rsidRDefault="00543A2F" w:rsidP="00543A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9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2F" w:rsidRPr="00ED3EE5" w:rsidRDefault="00543A2F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56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2F" w:rsidRPr="00ED3EE5" w:rsidRDefault="00543A2F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в разрезе источников финансирования</w:t>
            </w:r>
          </w:p>
        </w:tc>
      </w:tr>
      <w:tr w:rsidR="00543A2F" w:rsidRPr="00ED3EE5" w:rsidTr="00636079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7" w:type="dxa"/>
        </w:trPr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2F" w:rsidRPr="00ED3EE5" w:rsidRDefault="00543A2F" w:rsidP="0037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Годы реализации</w:t>
            </w:r>
          </w:p>
        </w:tc>
        <w:tc>
          <w:tcPr>
            <w:tcW w:w="9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2F" w:rsidRPr="00ED3EE5" w:rsidRDefault="00543A2F" w:rsidP="0037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2F" w:rsidRPr="00ED3EE5" w:rsidRDefault="00543A2F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2F" w:rsidRPr="00ED3EE5" w:rsidRDefault="00543A2F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краевой бюджет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2F" w:rsidRPr="00ED3EE5" w:rsidRDefault="00543A2F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местные бюджеты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A2F" w:rsidRPr="00ED3EE5" w:rsidRDefault="00543A2F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</w:p>
        </w:tc>
      </w:tr>
      <w:tr w:rsidR="007C7FF8" w:rsidRPr="00ED3EE5" w:rsidTr="005733B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7" w:type="dxa"/>
        </w:trPr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F8" w:rsidRPr="00ED3EE5" w:rsidRDefault="007C7FF8" w:rsidP="007C7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ED3EE5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F8" w:rsidRPr="00ED3EE5" w:rsidRDefault="007C7FF8" w:rsidP="007C7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F8" w:rsidRPr="00ED3EE5" w:rsidRDefault="007C7FF8" w:rsidP="007C7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F8" w:rsidRPr="00ED3EE5" w:rsidRDefault="007C7FF8" w:rsidP="007C7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7FF8" w:rsidRPr="00ED3EE5" w:rsidTr="005733B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7" w:type="dxa"/>
        </w:trPr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F8" w:rsidRPr="00ED3EE5" w:rsidRDefault="007C7FF8" w:rsidP="007C7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  <w:r w:rsidRPr="00ED3EE5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F8" w:rsidRPr="00ED3EE5" w:rsidRDefault="007C7FF8" w:rsidP="007C7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F8" w:rsidRPr="00ED3EE5" w:rsidRDefault="007C7FF8" w:rsidP="007C7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F8" w:rsidRPr="00ED3EE5" w:rsidRDefault="007C7FF8" w:rsidP="007C7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7FF8" w:rsidRPr="00ED3EE5" w:rsidTr="005733B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7" w:type="dxa"/>
        </w:trPr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F8" w:rsidRPr="00ED3EE5" w:rsidRDefault="007C7FF8" w:rsidP="007C7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  <w:r w:rsidRPr="00ED3EE5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F8" w:rsidRPr="00ED3EE5" w:rsidRDefault="007C7FF8" w:rsidP="007C7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F8" w:rsidRPr="00ED3EE5" w:rsidRDefault="007C7FF8" w:rsidP="007C7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F8" w:rsidRPr="00ED3EE5" w:rsidRDefault="007C7FF8" w:rsidP="007C7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7FF8" w:rsidRPr="00ED3EE5" w:rsidTr="005733B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7" w:type="dxa"/>
        </w:trPr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F8" w:rsidRPr="00ED3EE5" w:rsidRDefault="007C7FF8" w:rsidP="007C7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7</w:t>
            </w:r>
            <w:r w:rsidRPr="00ED3EE5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F8" w:rsidRPr="00ED3EE5" w:rsidRDefault="007C7FF8" w:rsidP="007C7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F8" w:rsidRPr="00ED3EE5" w:rsidRDefault="007C7FF8" w:rsidP="007C7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F8" w:rsidRPr="00ED3EE5" w:rsidRDefault="007C7FF8" w:rsidP="007C7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7FF8" w:rsidRPr="00ED3EE5" w:rsidTr="005733B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7" w:type="dxa"/>
        </w:trPr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F8" w:rsidRPr="00ED3EE5" w:rsidRDefault="007C7FF8" w:rsidP="007C7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202</w:t>
            </w:r>
            <w:r>
              <w:rPr>
                <w:rFonts w:ascii="Times New Roman" w:hAnsi="Times New Roman"/>
                <w:sz w:val="26"/>
                <w:szCs w:val="26"/>
              </w:rPr>
              <w:t>8</w:t>
            </w:r>
            <w:r w:rsidRPr="00ED3EE5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F8" w:rsidRPr="00ED3EE5" w:rsidRDefault="007C7FF8" w:rsidP="007C7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F8" w:rsidRPr="00ED3EE5" w:rsidRDefault="007C7FF8" w:rsidP="007C7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F8" w:rsidRPr="00ED3EE5" w:rsidRDefault="007C7FF8" w:rsidP="007C7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7FF8" w:rsidRPr="00ED3EE5" w:rsidTr="005733B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7" w:type="dxa"/>
        </w:trPr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F8" w:rsidRPr="00ED3EE5" w:rsidRDefault="007C7FF8" w:rsidP="007C7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2029</w:t>
            </w:r>
            <w:r w:rsidRPr="00ED3EE5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F8" w:rsidRPr="00ED3EE5" w:rsidRDefault="007C7FF8" w:rsidP="007C7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F8" w:rsidRPr="00ED3EE5" w:rsidRDefault="007C7FF8" w:rsidP="007C7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F8" w:rsidRPr="00ED3EE5" w:rsidRDefault="007C7FF8" w:rsidP="007C7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7C7FF8" w:rsidRPr="00ED3EE5" w:rsidTr="005733BF">
        <w:tblPrEx>
          <w:tblCellMar>
            <w:top w:w="102" w:type="dxa"/>
            <w:left w:w="62" w:type="dxa"/>
            <w:bottom w:w="102" w:type="dxa"/>
            <w:right w:w="62" w:type="dxa"/>
          </w:tblCellMar>
          <w:tblLook w:val="0000" w:firstRow="0" w:lastRow="0" w:firstColumn="0" w:lastColumn="0" w:noHBand="0" w:noVBand="0"/>
        </w:tblPrEx>
        <w:trPr>
          <w:gridBefore w:val="1"/>
          <w:wBefore w:w="87" w:type="dxa"/>
        </w:trPr>
        <w:tc>
          <w:tcPr>
            <w:tcW w:w="3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F8" w:rsidRPr="00ED3EE5" w:rsidRDefault="007C7FF8" w:rsidP="007C7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ED3EE5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FF8" w:rsidRPr="007C7FF8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FF8">
              <w:rPr>
                <w:rFonts w:ascii="Times New Roman" w:hAnsi="Times New Roman"/>
                <w:sz w:val="24"/>
                <w:szCs w:val="24"/>
              </w:rPr>
              <w:t>1 150,0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F8" w:rsidRPr="007C7FF8" w:rsidRDefault="007C7FF8" w:rsidP="007C7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F8" w:rsidRPr="007C7FF8" w:rsidRDefault="007C7FF8" w:rsidP="007C7FF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7FF8" w:rsidRPr="007C7FF8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7FF8">
              <w:rPr>
                <w:rFonts w:ascii="Times New Roman" w:hAnsi="Times New Roman"/>
                <w:sz w:val="24"/>
                <w:szCs w:val="24"/>
              </w:rPr>
              <w:t>1 150,0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FF8" w:rsidRPr="00ED3EE5" w:rsidRDefault="007C7FF8" w:rsidP="007C7F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0930BE" w:rsidRDefault="000930BE" w:rsidP="000930BE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C39A1" w:rsidRDefault="008C39A1" w:rsidP="008C39A1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3EE5">
        <w:rPr>
          <w:rFonts w:ascii="Times New Roman" w:hAnsi="Times New Roman"/>
          <w:b/>
          <w:sz w:val="28"/>
          <w:szCs w:val="28"/>
        </w:rPr>
        <w:t>Целевые показатели муниципальной программы</w:t>
      </w:r>
    </w:p>
    <w:p w:rsidR="006A1380" w:rsidRPr="00ED3EE5" w:rsidRDefault="006A1380" w:rsidP="006A1380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sz w:val="28"/>
          <w:szCs w:val="28"/>
        </w:rPr>
      </w:pPr>
    </w:p>
    <w:p w:rsidR="00306326" w:rsidRPr="00ED3EE5" w:rsidRDefault="00306326" w:rsidP="000930BE">
      <w:pPr>
        <w:shd w:val="clear" w:color="auto" w:fill="FFFFFF"/>
        <w:spacing w:after="30" w:line="255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 xml:space="preserve">Основной целью программы является создание благоприятных условий для разностороннего своевременного полноценного развития молодых людей, навыков их самоорганизации, самореализации личности. </w:t>
      </w:r>
    </w:p>
    <w:p w:rsidR="00306326" w:rsidRPr="00ED3EE5" w:rsidRDefault="000930BE" w:rsidP="000930B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Основная задача </w:t>
      </w:r>
      <w:r w:rsidR="00306326" w:rsidRPr="00ED3EE5">
        <w:rPr>
          <w:rFonts w:ascii="Times New Roman" w:hAnsi="Times New Roman"/>
          <w:sz w:val="28"/>
          <w:szCs w:val="28"/>
        </w:rPr>
        <w:t xml:space="preserve">программы это – обеспечение  доступности  социальных  и   досуговых услуг   для   детей    и    молодежи,  </w:t>
      </w:r>
      <w:r w:rsidR="006A1380" w:rsidRPr="006A1380">
        <w:rPr>
          <w:rFonts w:ascii="Times New Roman" w:hAnsi="Times New Roman"/>
          <w:sz w:val="28"/>
          <w:szCs w:val="28"/>
        </w:rPr>
        <w:t>формирование ценностей здорового образа жизни, семейной культуры, содействие социальному благополучию подростков и молодёжи</w:t>
      </w:r>
      <w:r w:rsidR="00306326" w:rsidRPr="00ED3EE5">
        <w:rPr>
          <w:rFonts w:ascii="Times New Roman" w:hAnsi="Times New Roman"/>
          <w:sz w:val="28"/>
          <w:szCs w:val="28"/>
        </w:rPr>
        <w:t>.</w:t>
      </w:r>
    </w:p>
    <w:p w:rsidR="008C39A1" w:rsidRPr="00ED3EE5" w:rsidRDefault="008C39A1" w:rsidP="000930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Целевые показатели муни</w:t>
      </w:r>
      <w:r w:rsidR="000930BE">
        <w:rPr>
          <w:rFonts w:ascii="Times New Roman" w:hAnsi="Times New Roman"/>
          <w:sz w:val="28"/>
          <w:szCs w:val="28"/>
        </w:rPr>
        <w:t xml:space="preserve">ципальной программы приведены в </w:t>
      </w:r>
      <w:r w:rsidRPr="00ED3EE5">
        <w:rPr>
          <w:rFonts w:ascii="Times New Roman" w:hAnsi="Times New Roman"/>
          <w:sz w:val="28"/>
          <w:szCs w:val="28"/>
        </w:rPr>
        <w:t>приложении 1 к муниципальной программе.</w:t>
      </w:r>
    </w:p>
    <w:p w:rsidR="008C39A1" w:rsidRPr="00ED3EE5" w:rsidRDefault="008C39A1" w:rsidP="000930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lastRenderedPageBreak/>
        <w:t>Сведения о порядке сбора информации и методике расчета целевых показателей</w:t>
      </w:r>
      <w:r w:rsidR="0041608F" w:rsidRPr="00ED3EE5">
        <w:rPr>
          <w:rFonts w:ascii="Times New Roman" w:hAnsi="Times New Roman"/>
          <w:sz w:val="28"/>
          <w:szCs w:val="28"/>
        </w:rPr>
        <w:t xml:space="preserve"> муниципальной программы приведены в приложе</w:t>
      </w:r>
      <w:r w:rsidR="00544D73">
        <w:rPr>
          <w:rFonts w:ascii="Times New Roman" w:hAnsi="Times New Roman"/>
          <w:sz w:val="28"/>
          <w:szCs w:val="28"/>
        </w:rPr>
        <w:t>нии 2 к муниципальной программе.</w:t>
      </w:r>
    </w:p>
    <w:p w:rsidR="00DF2BC4" w:rsidRDefault="00DF2BC4" w:rsidP="00824F69">
      <w:pPr>
        <w:spacing w:after="0" w:line="240" w:lineRule="auto"/>
        <w:ind w:firstLine="851"/>
        <w:rPr>
          <w:rFonts w:ascii="Times New Roman" w:hAnsi="Times New Roman"/>
          <w:sz w:val="28"/>
          <w:szCs w:val="28"/>
        </w:rPr>
      </w:pPr>
    </w:p>
    <w:p w:rsidR="00DF2BC4" w:rsidRPr="00ED3EE5" w:rsidRDefault="00774176" w:rsidP="00774176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3EE5">
        <w:rPr>
          <w:rFonts w:ascii="Times New Roman" w:hAnsi="Times New Roman"/>
          <w:b/>
          <w:sz w:val="28"/>
          <w:szCs w:val="28"/>
        </w:rPr>
        <w:t>Перечень основных мероприятий муниципальной программы</w:t>
      </w:r>
    </w:p>
    <w:p w:rsidR="000A53A4" w:rsidRPr="00ED3EE5" w:rsidRDefault="000A53A4" w:rsidP="000A53A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53A4" w:rsidRPr="00ED3EE5" w:rsidRDefault="000A53A4" w:rsidP="000930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Для обеспечения системного подхода к решению задач муниципальной программы разработаны мероприятия</w:t>
      </w:r>
      <w:r w:rsidR="00193EEF">
        <w:rPr>
          <w:rFonts w:ascii="Times New Roman" w:hAnsi="Times New Roman"/>
          <w:sz w:val="28"/>
          <w:szCs w:val="28"/>
        </w:rPr>
        <w:t>, указан</w:t>
      </w:r>
      <w:r w:rsidR="000930BE">
        <w:rPr>
          <w:rFonts w:ascii="Times New Roman" w:hAnsi="Times New Roman"/>
          <w:sz w:val="28"/>
          <w:szCs w:val="28"/>
        </w:rPr>
        <w:t>ы</w:t>
      </w:r>
      <w:r w:rsidR="00193EEF">
        <w:rPr>
          <w:rFonts w:ascii="Times New Roman" w:hAnsi="Times New Roman"/>
          <w:sz w:val="28"/>
          <w:szCs w:val="28"/>
        </w:rPr>
        <w:t xml:space="preserve"> в </w:t>
      </w:r>
      <w:r w:rsidRPr="00ED3EE5">
        <w:rPr>
          <w:rFonts w:ascii="Times New Roman" w:hAnsi="Times New Roman"/>
          <w:sz w:val="28"/>
          <w:szCs w:val="28"/>
        </w:rPr>
        <w:t>приложени</w:t>
      </w:r>
      <w:r w:rsidR="00193EEF">
        <w:rPr>
          <w:rFonts w:ascii="Times New Roman" w:hAnsi="Times New Roman"/>
          <w:sz w:val="28"/>
          <w:szCs w:val="28"/>
        </w:rPr>
        <w:t>и 3</w:t>
      </w:r>
      <w:r w:rsidRPr="00ED3EE5">
        <w:rPr>
          <w:rFonts w:ascii="Times New Roman" w:hAnsi="Times New Roman"/>
          <w:sz w:val="28"/>
          <w:szCs w:val="28"/>
        </w:rPr>
        <w:t>.</w:t>
      </w:r>
    </w:p>
    <w:p w:rsidR="000A53A4" w:rsidRDefault="000A53A4" w:rsidP="000A53A4">
      <w:pPr>
        <w:spacing w:after="0" w:line="240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6D25B4" w:rsidRDefault="000A53A4" w:rsidP="000A53A4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3EE5">
        <w:rPr>
          <w:rFonts w:ascii="Times New Roman" w:hAnsi="Times New Roman"/>
          <w:b/>
          <w:sz w:val="28"/>
          <w:szCs w:val="28"/>
        </w:rPr>
        <w:t>Методика оценки эффективности реализации муниципальной программы</w:t>
      </w:r>
    </w:p>
    <w:p w:rsidR="000930BE" w:rsidRPr="00ED3EE5" w:rsidRDefault="000930BE" w:rsidP="000930BE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B201DF" w:rsidRPr="00ED3EE5" w:rsidRDefault="000A53A4" w:rsidP="006D25B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проводится ежегодно.</w:t>
      </w:r>
    </w:p>
    <w:p w:rsidR="000A53A4" w:rsidRPr="00ED3EE5" w:rsidRDefault="000A53A4" w:rsidP="000A53A4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Оценка эффективности реализации муниципальной программы рассчитывается на основании оценок:</w:t>
      </w:r>
    </w:p>
    <w:p w:rsidR="000A53A4" w:rsidRPr="00ED3EE5" w:rsidRDefault="000930BE" w:rsidP="000A53A4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A53A4" w:rsidRPr="00ED3EE5">
        <w:rPr>
          <w:rFonts w:ascii="Times New Roman" w:hAnsi="Times New Roman"/>
          <w:sz w:val="28"/>
          <w:szCs w:val="28"/>
        </w:rPr>
        <w:t>степени реализации мероприятий;</w:t>
      </w:r>
    </w:p>
    <w:p w:rsidR="000A53A4" w:rsidRPr="00ED3EE5" w:rsidRDefault="000930BE" w:rsidP="000A53A4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A53A4" w:rsidRPr="00ED3EE5">
        <w:rPr>
          <w:rFonts w:ascii="Times New Roman" w:hAnsi="Times New Roman"/>
          <w:sz w:val="28"/>
          <w:szCs w:val="28"/>
        </w:rPr>
        <w:t>степени соответствия запланированному уровню расходов и эффективности использования финансовых ресурсов;</w:t>
      </w:r>
    </w:p>
    <w:p w:rsidR="00B201DF" w:rsidRPr="00ED3EE5" w:rsidRDefault="000930BE" w:rsidP="000A53A4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A53A4" w:rsidRPr="00ED3EE5">
        <w:rPr>
          <w:rFonts w:ascii="Times New Roman" w:hAnsi="Times New Roman"/>
          <w:sz w:val="28"/>
          <w:szCs w:val="28"/>
        </w:rPr>
        <w:t>степени достижения целей и решения задач муниципальной программы и включенных в нее подпрограмм и ведомственных целевых программ.</w:t>
      </w:r>
    </w:p>
    <w:p w:rsidR="000A53A4" w:rsidRPr="00ED3EE5" w:rsidRDefault="000A53A4" w:rsidP="000A53A4">
      <w:pPr>
        <w:pStyle w:val="af7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930BE" w:rsidRDefault="000A53A4" w:rsidP="000A53A4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3EE5">
        <w:rPr>
          <w:rFonts w:ascii="Times New Roman" w:hAnsi="Times New Roman"/>
          <w:b/>
          <w:sz w:val="28"/>
          <w:szCs w:val="28"/>
        </w:rPr>
        <w:t>Механизм реализации муниципальной программы</w:t>
      </w:r>
    </w:p>
    <w:p w:rsidR="000A53A4" w:rsidRDefault="000A53A4" w:rsidP="000930BE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ED3EE5">
        <w:rPr>
          <w:rFonts w:ascii="Times New Roman" w:hAnsi="Times New Roman"/>
          <w:b/>
          <w:sz w:val="28"/>
          <w:szCs w:val="28"/>
        </w:rPr>
        <w:t xml:space="preserve"> и </w:t>
      </w:r>
      <w:proofErr w:type="gramStart"/>
      <w:r w:rsidRPr="00ED3EE5">
        <w:rPr>
          <w:rFonts w:ascii="Times New Roman" w:hAnsi="Times New Roman"/>
          <w:b/>
          <w:sz w:val="28"/>
          <w:szCs w:val="28"/>
        </w:rPr>
        <w:t>контроль за</w:t>
      </w:r>
      <w:proofErr w:type="gramEnd"/>
      <w:r w:rsidRPr="00ED3EE5">
        <w:rPr>
          <w:rFonts w:ascii="Times New Roman" w:hAnsi="Times New Roman"/>
          <w:b/>
          <w:sz w:val="28"/>
          <w:szCs w:val="28"/>
        </w:rPr>
        <w:t xml:space="preserve"> ее выполнением</w:t>
      </w:r>
    </w:p>
    <w:p w:rsidR="000930BE" w:rsidRPr="00ED3EE5" w:rsidRDefault="000930BE" w:rsidP="000930BE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0A53A4" w:rsidRPr="00ED3EE5" w:rsidRDefault="000A53A4" w:rsidP="000930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 xml:space="preserve">Механизм реализации программы включает в себя систему комплексных мероприятий, важными элементами которой являются планирование, мониторинг, уточнение и корректировка целевых показателей муниципальной программы. В связи с этим, администрация </w:t>
      </w:r>
      <w:r w:rsidR="00B8407B">
        <w:rPr>
          <w:rFonts w:ascii="Times New Roman" w:hAnsi="Times New Roman"/>
          <w:sz w:val="28"/>
          <w:szCs w:val="28"/>
        </w:rPr>
        <w:t>Дружненского</w:t>
      </w:r>
      <w:r w:rsidRPr="00ED3EE5">
        <w:rPr>
          <w:rFonts w:ascii="Times New Roman" w:hAnsi="Times New Roman"/>
          <w:sz w:val="28"/>
          <w:szCs w:val="28"/>
        </w:rPr>
        <w:t xml:space="preserve"> сельского поселения ежегодно осуществляет контроль:</w:t>
      </w:r>
    </w:p>
    <w:p w:rsidR="000A53A4" w:rsidRPr="00ED3EE5" w:rsidRDefault="000A53A4" w:rsidP="000930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-за эффективным и целевым использованием бюджетных средств, направленных на реализацию мероприятий программы;</w:t>
      </w:r>
    </w:p>
    <w:p w:rsidR="000A53A4" w:rsidRPr="00ED3EE5" w:rsidRDefault="000A53A4" w:rsidP="000930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-соблюдением законодательства Российской Федерации при заключении муниципальных контрактов на выполнение работ и услуг;</w:t>
      </w:r>
    </w:p>
    <w:p w:rsidR="000A53A4" w:rsidRPr="00ED3EE5" w:rsidRDefault="000A53A4" w:rsidP="000930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-соблюдением финансовой дисциплины при финансировании работ;</w:t>
      </w:r>
    </w:p>
    <w:p w:rsidR="000A53A4" w:rsidRPr="00ED3EE5" w:rsidRDefault="000A53A4" w:rsidP="000930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-оценивает эффективность реализации мероприятий муниципальной программы.</w:t>
      </w:r>
    </w:p>
    <w:p w:rsidR="000A53A4" w:rsidRPr="00ED3EE5" w:rsidRDefault="000A53A4" w:rsidP="000930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В процессе реализации муниципальной программы структурное подразделение ответственное за разработку вправе инициировать внесение изменений в муниципальную программу в части изменения:</w:t>
      </w:r>
    </w:p>
    <w:p w:rsidR="000A53A4" w:rsidRPr="00ED3EE5" w:rsidRDefault="000A53A4" w:rsidP="000930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1) объема расходов бюджета поселения на реализацию муниципальной программы;</w:t>
      </w:r>
    </w:p>
    <w:p w:rsidR="000A53A4" w:rsidRPr="00ED3EE5" w:rsidRDefault="000A53A4" w:rsidP="000930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2) состава мероприятий муниципальной программы, значений их показателей;</w:t>
      </w:r>
    </w:p>
    <w:p w:rsidR="000A53A4" w:rsidRPr="00ED3EE5" w:rsidRDefault="000A53A4" w:rsidP="000930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lastRenderedPageBreak/>
        <w:t>3) ожидаемых конечных результатов реализации муниципальной программы и целевых показателей;</w:t>
      </w:r>
    </w:p>
    <w:p w:rsidR="000A53A4" w:rsidRPr="00ED3EE5" w:rsidRDefault="000A53A4" w:rsidP="000930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4) показателей эффективности реализации муниципальной программы;</w:t>
      </w:r>
    </w:p>
    <w:p w:rsidR="000A53A4" w:rsidRPr="00ED3EE5" w:rsidRDefault="000A53A4" w:rsidP="000930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5) продления сроков реализации муниципальной программы с целью исполнения в очередном финансовом году принятых в рамках муниципальной программы обязательств.</w:t>
      </w:r>
    </w:p>
    <w:p w:rsidR="000A53A4" w:rsidRPr="00ED3EE5" w:rsidRDefault="000A53A4" w:rsidP="00F51AF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>Внесение изменений в муниципальную программу, предусматривающее корректировку цели, задач и целевых показателей муниципальной программы, а также изменение утвержденного Решением Совета о бюджете на текущий финансовый год объема бюджетных ассигнований на реализацию муниципальной программы и (или) внесение изменений в сводную бюджетную роспись местного бюджета.</w:t>
      </w:r>
    </w:p>
    <w:p w:rsidR="000A53A4" w:rsidRDefault="000A53A4" w:rsidP="000A53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sz w:val="28"/>
          <w:szCs w:val="28"/>
        </w:rPr>
        <w:t xml:space="preserve">Общее руководство за реализацией мероприятий программы осуществляет глава </w:t>
      </w:r>
      <w:r w:rsidR="00B8407B">
        <w:rPr>
          <w:rFonts w:ascii="Times New Roman" w:hAnsi="Times New Roman"/>
          <w:sz w:val="28"/>
          <w:szCs w:val="28"/>
        </w:rPr>
        <w:t>Дружненского</w:t>
      </w:r>
      <w:r w:rsidRPr="00ED3EE5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F51AFC" w:rsidRDefault="00F51AFC" w:rsidP="000A53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A1380" w:rsidRPr="00ED3EE5" w:rsidRDefault="006A1380" w:rsidP="000A53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263FEA" w:rsidRPr="006A1380" w:rsidRDefault="00263FEA" w:rsidP="00930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A1380">
        <w:rPr>
          <w:rFonts w:ascii="Times New Roman" w:hAnsi="Times New Roman"/>
          <w:sz w:val="28"/>
          <w:szCs w:val="28"/>
          <w:shd w:val="clear" w:color="auto" w:fill="FFFFFF"/>
        </w:rPr>
        <w:t>Ведущий специалист финансового отдела администрации</w:t>
      </w:r>
    </w:p>
    <w:p w:rsidR="00263FEA" w:rsidRPr="006A1380" w:rsidRDefault="00263FEA" w:rsidP="00930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A1380">
        <w:rPr>
          <w:rFonts w:ascii="Times New Roman" w:hAnsi="Times New Roman"/>
          <w:sz w:val="28"/>
          <w:szCs w:val="28"/>
          <w:shd w:val="clear" w:color="auto" w:fill="FFFFFF"/>
        </w:rPr>
        <w:t xml:space="preserve">Дружненского сельского поселения </w:t>
      </w:r>
    </w:p>
    <w:p w:rsidR="00263FEA" w:rsidRPr="006A1380" w:rsidRDefault="00263FEA" w:rsidP="009304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A1380">
        <w:rPr>
          <w:rFonts w:ascii="Times New Roman" w:hAnsi="Times New Roman"/>
          <w:sz w:val="28"/>
          <w:szCs w:val="28"/>
          <w:shd w:val="clear" w:color="auto" w:fill="FFFFFF"/>
        </w:rPr>
        <w:t xml:space="preserve">Белореченского района          </w:t>
      </w:r>
      <w:r w:rsidR="009304C6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</w:t>
      </w:r>
      <w:r w:rsidR="00886546">
        <w:rPr>
          <w:rFonts w:ascii="Times New Roman" w:hAnsi="Times New Roman"/>
          <w:sz w:val="28"/>
          <w:szCs w:val="28"/>
          <w:shd w:val="clear" w:color="auto" w:fill="FFFFFF"/>
        </w:rPr>
        <w:t xml:space="preserve">     </w:t>
      </w:r>
      <w:r w:rsidR="009304C6">
        <w:rPr>
          <w:rFonts w:ascii="Times New Roman" w:hAnsi="Times New Roman"/>
          <w:sz w:val="28"/>
          <w:szCs w:val="28"/>
          <w:shd w:val="clear" w:color="auto" w:fill="FFFFFF"/>
        </w:rPr>
        <w:t xml:space="preserve">         </w:t>
      </w:r>
      <w:r w:rsidRPr="006A1380">
        <w:rPr>
          <w:rFonts w:ascii="Times New Roman" w:hAnsi="Times New Roman"/>
          <w:sz w:val="28"/>
          <w:szCs w:val="28"/>
          <w:shd w:val="clear" w:color="auto" w:fill="FFFFFF"/>
        </w:rPr>
        <w:t xml:space="preserve">  Л.Г. Кремнева</w:t>
      </w:r>
    </w:p>
    <w:p w:rsidR="000128A5" w:rsidRPr="00ED3EE5" w:rsidRDefault="000128A5" w:rsidP="006A138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0128A5" w:rsidRPr="00ED3EE5" w:rsidRDefault="000128A5" w:rsidP="00013125">
      <w:pPr>
        <w:spacing w:after="0"/>
        <w:ind w:left="-720"/>
        <w:jc w:val="center"/>
        <w:rPr>
          <w:rFonts w:ascii="Times New Roman" w:hAnsi="Times New Roman"/>
          <w:b/>
          <w:sz w:val="28"/>
          <w:szCs w:val="28"/>
        </w:rPr>
      </w:pPr>
    </w:p>
    <w:p w:rsidR="000128A5" w:rsidRPr="00ED3EE5" w:rsidRDefault="000128A5" w:rsidP="00013125">
      <w:pPr>
        <w:spacing w:after="0"/>
        <w:ind w:left="-720"/>
        <w:jc w:val="center"/>
        <w:rPr>
          <w:rFonts w:ascii="Times New Roman" w:hAnsi="Times New Roman"/>
          <w:b/>
          <w:sz w:val="28"/>
          <w:szCs w:val="28"/>
        </w:rPr>
        <w:sectPr w:rsidR="000128A5" w:rsidRPr="00ED3EE5" w:rsidSect="000930BE">
          <w:headerReference w:type="defaul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0128A5" w:rsidRPr="00ED3EE5" w:rsidRDefault="000128A5" w:rsidP="000128A5">
      <w:pPr>
        <w:shd w:val="clear" w:color="auto" w:fill="FFFFFF"/>
        <w:spacing w:after="0" w:line="240" w:lineRule="auto"/>
        <w:ind w:left="1112" w:right="9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W w:w="0" w:type="auto"/>
        <w:tblInd w:w="1112" w:type="dxa"/>
        <w:tblLook w:val="04A0" w:firstRow="1" w:lastRow="0" w:firstColumn="1" w:lastColumn="0" w:noHBand="0" w:noVBand="1"/>
      </w:tblPr>
      <w:tblGrid>
        <w:gridCol w:w="7393"/>
        <w:gridCol w:w="108"/>
        <w:gridCol w:w="5954"/>
      </w:tblGrid>
      <w:tr w:rsidR="000128A5" w:rsidRPr="00ED3EE5" w:rsidTr="00F51AFC">
        <w:tc>
          <w:tcPr>
            <w:tcW w:w="7501" w:type="dxa"/>
            <w:gridSpan w:val="2"/>
          </w:tcPr>
          <w:p w:rsidR="000128A5" w:rsidRPr="00ED3EE5" w:rsidRDefault="000128A5" w:rsidP="00371A89">
            <w:pPr>
              <w:spacing w:after="0" w:line="240" w:lineRule="auto"/>
              <w:ind w:right="9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954" w:type="dxa"/>
          </w:tcPr>
          <w:p w:rsidR="000128A5" w:rsidRPr="00ED3EE5" w:rsidRDefault="000128A5" w:rsidP="00371A89">
            <w:pPr>
              <w:shd w:val="clear" w:color="auto" w:fill="FFFFFF"/>
              <w:spacing w:after="0" w:line="240" w:lineRule="auto"/>
              <w:ind w:right="98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D3EE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Приложение 1</w:t>
            </w:r>
          </w:p>
          <w:p w:rsidR="000128A5" w:rsidRPr="00ED3EE5" w:rsidRDefault="000128A5" w:rsidP="00AA4A69">
            <w:pPr>
              <w:spacing w:after="0" w:line="240" w:lineRule="auto"/>
              <w:ind w:right="98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D3EE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 </w:t>
            </w:r>
            <w:r w:rsidRPr="00ED3EE5">
              <w:rPr>
                <w:rFonts w:ascii="Times New Roman" w:hAnsi="Times New Roman"/>
                <w:sz w:val="28"/>
                <w:szCs w:val="28"/>
              </w:rPr>
              <w:t>муниципальной программе </w:t>
            </w:r>
            <w:r w:rsidRPr="00ED3EE5">
              <w:rPr>
                <w:rFonts w:ascii="Times New Roman" w:hAnsi="Times New Roman"/>
                <w:sz w:val="28"/>
                <w:szCs w:val="28"/>
              </w:rPr>
              <w:br/>
            </w:r>
            <w:r w:rsidR="00B8407B">
              <w:rPr>
                <w:rFonts w:ascii="Times New Roman" w:hAnsi="Times New Roman"/>
                <w:sz w:val="28"/>
                <w:szCs w:val="28"/>
              </w:rPr>
              <w:t>Дружненского</w:t>
            </w:r>
            <w:r w:rsidR="006C76FE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Белореченского района </w:t>
            </w:r>
            <w:r w:rsidRPr="00ED3EE5">
              <w:rPr>
                <w:rFonts w:ascii="Times New Roman" w:hAnsi="Times New Roman"/>
                <w:sz w:val="28"/>
                <w:szCs w:val="28"/>
              </w:rPr>
              <w:t>«</w:t>
            </w:r>
            <w:r w:rsidR="00ED3EE5" w:rsidRPr="00ED3EE5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Молодежная политика,  оздоровление, </w:t>
            </w:r>
            <w:r w:rsidR="00ED3EE5" w:rsidRPr="00ED3EE5">
              <w:rPr>
                <w:rFonts w:ascii="Times New Roman" w:hAnsi="Times New Roman"/>
                <w:sz w:val="28"/>
                <w:szCs w:val="28"/>
              </w:rPr>
              <w:t>занятость детей и подростков</w:t>
            </w:r>
            <w:r w:rsidRPr="00ED3EE5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</w:tr>
      <w:tr w:rsidR="001A4940" w:rsidRPr="00ED3EE5" w:rsidTr="00F87A91">
        <w:trPr>
          <w:gridAfter w:val="2"/>
          <w:wAfter w:w="6062" w:type="dxa"/>
        </w:trPr>
        <w:tc>
          <w:tcPr>
            <w:tcW w:w="7393" w:type="dxa"/>
          </w:tcPr>
          <w:p w:rsidR="001A4940" w:rsidRPr="00ED3EE5" w:rsidRDefault="001A4940" w:rsidP="000128A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112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</w:tc>
      </w:tr>
    </w:tbl>
    <w:p w:rsidR="006C76FE" w:rsidRDefault="00CD42C0" w:rsidP="00CD42C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3EE5">
        <w:rPr>
          <w:rFonts w:ascii="Times New Roman" w:hAnsi="Times New Roman" w:cs="Times New Roman"/>
          <w:b/>
          <w:sz w:val="28"/>
          <w:szCs w:val="28"/>
        </w:rPr>
        <w:t>ЦЕЛЕВЫЕ ПОКАЗАТЕЛИ МУНИЦИПАЛЬНОЙ ПРОГРАММЫ</w:t>
      </w:r>
    </w:p>
    <w:p w:rsidR="00CD42C0" w:rsidRPr="00ED3EE5" w:rsidRDefault="00B8407B" w:rsidP="00CD42C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Дружненского</w:t>
      </w:r>
      <w:r w:rsidR="006C76FE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Белореченского района</w:t>
      </w:r>
    </w:p>
    <w:p w:rsidR="000128A5" w:rsidRDefault="00CD42C0" w:rsidP="00CD42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D3EE5">
        <w:rPr>
          <w:rFonts w:ascii="Times New Roman" w:hAnsi="Times New Roman"/>
          <w:b/>
          <w:sz w:val="28"/>
          <w:szCs w:val="28"/>
        </w:rPr>
        <w:t>«</w:t>
      </w:r>
      <w:r w:rsidR="00F51AFC">
        <w:rPr>
          <w:rFonts w:ascii="Times New Roman" w:hAnsi="Times New Roman"/>
          <w:b/>
          <w:spacing w:val="-2"/>
          <w:sz w:val="28"/>
          <w:szCs w:val="28"/>
        </w:rPr>
        <w:t xml:space="preserve">Молодежная политика, </w:t>
      </w:r>
      <w:r w:rsidR="00ED3EE5" w:rsidRPr="00ED3EE5">
        <w:rPr>
          <w:rFonts w:ascii="Times New Roman" w:hAnsi="Times New Roman"/>
          <w:b/>
          <w:spacing w:val="-2"/>
          <w:sz w:val="28"/>
          <w:szCs w:val="28"/>
        </w:rPr>
        <w:t xml:space="preserve">оздоровление, </w:t>
      </w:r>
      <w:r w:rsidR="00ED3EE5" w:rsidRPr="00ED3EE5">
        <w:rPr>
          <w:rFonts w:ascii="Times New Roman" w:hAnsi="Times New Roman"/>
          <w:b/>
          <w:sz w:val="28"/>
          <w:szCs w:val="28"/>
        </w:rPr>
        <w:t>занятость детей и подростков</w:t>
      </w:r>
      <w:r w:rsidRPr="00ED3EE5">
        <w:rPr>
          <w:rFonts w:ascii="Times New Roman" w:hAnsi="Times New Roman"/>
          <w:b/>
          <w:spacing w:val="-2"/>
          <w:sz w:val="28"/>
          <w:szCs w:val="28"/>
        </w:rPr>
        <w:t>»</w:t>
      </w:r>
    </w:p>
    <w:p w:rsidR="00F51AFC" w:rsidRPr="00ED3EE5" w:rsidRDefault="00F51AFC" w:rsidP="00CD42C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tbl>
      <w:tblPr>
        <w:tblpPr w:leftFromText="180" w:rightFromText="180" w:vertAnchor="text" w:horzAnchor="margin" w:tblpY="114"/>
        <w:tblOverlap w:val="never"/>
        <w:tblW w:w="14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46"/>
        <w:gridCol w:w="3274"/>
        <w:gridCol w:w="1200"/>
        <w:gridCol w:w="827"/>
        <w:gridCol w:w="1262"/>
        <w:gridCol w:w="1487"/>
        <w:gridCol w:w="1487"/>
        <w:gridCol w:w="1119"/>
        <w:gridCol w:w="1276"/>
        <w:gridCol w:w="1559"/>
      </w:tblGrid>
      <w:tr w:rsidR="00CD42C0" w:rsidRPr="00ED3EE5" w:rsidTr="00CD42C0">
        <w:tc>
          <w:tcPr>
            <w:tcW w:w="746" w:type="dxa"/>
            <w:vMerge w:val="restart"/>
          </w:tcPr>
          <w:p w:rsidR="00CD42C0" w:rsidRPr="00ED3EE5" w:rsidRDefault="00CD42C0" w:rsidP="00371A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D42C0" w:rsidRPr="00ED3EE5" w:rsidRDefault="00CD42C0" w:rsidP="00371A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gramStart"/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274" w:type="dxa"/>
            <w:vMerge w:val="restart"/>
          </w:tcPr>
          <w:p w:rsidR="00CD42C0" w:rsidRPr="00ED3EE5" w:rsidRDefault="00CD42C0" w:rsidP="00CD42C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00" w:type="dxa"/>
            <w:vMerge w:val="restart"/>
          </w:tcPr>
          <w:p w:rsidR="00CD42C0" w:rsidRPr="00ED3EE5" w:rsidRDefault="00CD42C0" w:rsidP="00CD42C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827" w:type="dxa"/>
            <w:vMerge w:val="restart"/>
          </w:tcPr>
          <w:p w:rsidR="00CD42C0" w:rsidRPr="00ED3EE5" w:rsidRDefault="00CD42C0" w:rsidP="00CD42C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</w:tc>
        <w:tc>
          <w:tcPr>
            <w:tcW w:w="8190" w:type="dxa"/>
            <w:gridSpan w:val="6"/>
          </w:tcPr>
          <w:p w:rsidR="00CD42C0" w:rsidRPr="00ED3EE5" w:rsidRDefault="00CD42C0" w:rsidP="00371A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Значение целевого показателя</w:t>
            </w:r>
          </w:p>
        </w:tc>
      </w:tr>
      <w:tr w:rsidR="00CD42C0" w:rsidRPr="00ED3EE5" w:rsidTr="00CD42C0">
        <w:tc>
          <w:tcPr>
            <w:tcW w:w="746" w:type="dxa"/>
            <w:vMerge/>
          </w:tcPr>
          <w:p w:rsidR="00CD42C0" w:rsidRPr="00ED3EE5" w:rsidRDefault="00CD42C0" w:rsidP="00371A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74" w:type="dxa"/>
            <w:vMerge/>
          </w:tcPr>
          <w:p w:rsidR="00CD42C0" w:rsidRPr="00ED3EE5" w:rsidRDefault="00CD42C0" w:rsidP="00371A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0" w:type="dxa"/>
            <w:vMerge/>
          </w:tcPr>
          <w:p w:rsidR="00CD42C0" w:rsidRPr="00ED3EE5" w:rsidRDefault="00CD42C0" w:rsidP="00371A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  <w:vMerge/>
          </w:tcPr>
          <w:p w:rsidR="00CD42C0" w:rsidRPr="00ED3EE5" w:rsidRDefault="00CD42C0" w:rsidP="00371A8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CD42C0" w:rsidRPr="00ED3EE5" w:rsidRDefault="00CD42C0" w:rsidP="001C1E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1E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87" w:type="dxa"/>
          </w:tcPr>
          <w:p w:rsidR="00CD42C0" w:rsidRPr="00ED3EE5" w:rsidRDefault="00CD42C0" w:rsidP="001C1E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1E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87" w:type="dxa"/>
          </w:tcPr>
          <w:p w:rsidR="00CD42C0" w:rsidRPr="00ED3EE5" w:rsidRDefault="00CD42C0" w:rsidP="001C1E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1E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19" w:type="dxa"/>
          </w:tcPr>
          <w:p w:rsidR="00CD42C0" w:rsidRPr="00ED3EE5" w:rsidRDefault="00CD42C0" w:rsidP="001C1E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1E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</w:tcPr>
          <w:p w:rsidR="00CD42C0" w:rsidRPr="00ED3EE5" w:rsidRDefault="00CD42C0" w:rsidP="001C1E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1ED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</w:tcPr>
          <w:p w:rsidR="00CD42C0" w:rsidRPr="00ED3EE5" w:rsidRDefault="00CD42C0" w:rsidP="001C1ED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1C1ED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D42C0" w:rsidRPr="00ED3EE5" w:rsidTr="00CD42C0">
        <w:tc>
          <w:tcPr>
            <w:tcW w:w="746" w:type="dxa"/>
          </w:tcPr>
          <w:p w:rsidR="00CD42C0" w:rsidRPr="00ED3EE5" w:rsidRDefault="00F51AFC" w:rsidP="00F51AF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74" w:type="dxa"/>
          </w:tcPr>
          <w:p w:rsidR="00CD42C0" w:rsidRPr="00ED3EE5" w:rsidRDefault="00CD42C0" w:rsidP="00F51AF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0" w:type="dxa"/>
          </w:tcPr>
          <w:p w:rsidR="00CD42C0" w:rsidRPr="00ED3EE5" w:rsidRDefault="00CD42C0" w:rsidP="00F51A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7" w:type="dxa"/>
          </w:tcPr>
          <w:p w:rsidR="00CD42C0" w:rsidRPr="00ED3EE5" w:rsidRDefault="00CD42C0" w:rsidP="00CD42C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62" w:type="dxa"/>
          </w:tcPr>
          <w:p w:rsidR="00CD42C0" w:rsidRPr="00ED3EE5" w:rsidRDefault="00CD42C0" w:rsidP="00F51A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87" w:type="dxa"/>
          </w:tcPr>
          <w:p w:rsidR="00CD42C0" w:rsidRPr="00ED3EE5" w:rsidRDefault="00CD42C0" w:rsidP="00F51A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87" w:type="dxa"/>
          </w:tcPr>
          <w:p w:rsidR="00CD42C0" w:rsidRPr="00ED3EE5" w:rsidRDefault="00CD42C0" w:rsidP="00F51A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9" w:type="dxa"/>
          </w:tcPr>
          <w:p w:rsidR="00CD42C0" w:rsidRPr="00ED3EE5" w:rsidRDefault="00CD42C0" w:rsidP="00F51A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CD42C0" w:rsidRPr="00ED3EE5" w:rsidRDefault="00CD42C0" w:rsidP="00F51A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CD42C0" w:rsidRPr="00ED3EE5" w:rsidRDefault="00CD42C0" w:rsidP="00F51AF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D42C0" w:rsidRPr="00ED3EE5" w:rsidTr="00CD42C0">
        <w:tc>
          <w:tcPr>
            <w:tcW w:w="746" w:type="dxa"/>
          </w:tcPr>
          <w:p w:rsidR="00CD42C0" w:rsidRPr="00ED3EE5" w:rsidRDefault="00CD42C0" w:rsidP="00371A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91" w:type="dxa"/>
            <w:gridSpan w:val="9"/>
          </w:tcPr>
          <w:p w:rsidR="00CD42C0" w:rsidRPr="00ED3EE5" w:rsidRDefault="00CD42C0" w:rsidP="00544D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  <w:r w:rsidRPr="00AA4A6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ED3EE5" w:rsidRPr="00AA4A69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Молодежная политика,  оздоровление, </w:t>
            </w:r>
            <w:r w:rsidR="00ED3EE5" w:rsidRPr="00AA4A69">
              <w:rPr>
                <w:rFonts w:ascii="Times New Roman" w:hAnsi="Times New Roman" w:cs="Times New Roman"/>
                <w:b/>
                <w:sz w:val="24"/>
                <w:szCs w:val="24"/>
              </w:rPr>
              <w:t>занятость детей и подростков</w:t>
            </w:r>
            <w:r w:rsidRPr="00AA4A6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CD42C0" w:rsidRPr="00ED3EE5" w:rsidTr="00CD42C0">
        <w:tc>
          <w:tcPr>
            <w:tcW w:w="746" w:type="dxa"/>
          </w:tcPr>
          <w:p w:rsidR="00CD42C0" w:rsidRPr="00ED3EE5" w:rsidRDefault="00CD42C0" w:rsidP="00CD42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274" w:type="dxa"/>
          </w:tcPr>
          <w:p w:rsidR="00CD42C0" w:rsidRPr="00ED3EE5" w:rsidRDefault="00BB1432" w:rsidP="00CD42C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молодых граждан, проживающих на территории поселения в возрасте от 14 до 30 лет, принимающих участие в мероприятиях для молодежи</w:t>
            </w:r>
          </w:p>
        </w:tc>
        <w:tc>
          <w:tcPr>
            <w:tcW w:w="1200" w:type="dxa"/>
          </w:tcPr>
          <w:p w:rsidR="00CD42C0" w:rsidRPr="00ED3EE5" w:rsidRDefault="00CD42C0" w:rsidP="00CA60E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D3EE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7" w:type="dxa"/>
          </w:tcPr>
          <w:p w:rsidR="00CD42C0" w:rsidRPr="00ED3EE5" w:rsidRDefault="00CD42C0" w:rsidP="00371A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2" w:type="dxa"/>
          </w:tcPr>
          <w:p w:rsidR="00CD42C0" w:rsidRPr="00ED3EE5" w:rsidRDefault="0029039B" w:rsidP="007907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87" w:type="dxa"/>
          </w:tcPr>
          <w:p w:rsidR="00CD42C0" w:rsidRPr="00ED3EE5" w:rsidRDefault="0029039B" w:rsidP="007907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87" w:type="dxa"/>
          </w:tcPr>
          <w:p w:rsidR="00CD42C0" w:rsidRPr="00ED3EE5" w:rsidRDefault="0029039B" w:rsidP="0079070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19" w:type="dxa"/>
          </w:tcPr>
          <w:p w:rsidR="00CD42C0" w:rsidRPr="00ED3EE5" w:rsidRDefault="00813C04" w:rsidP="00544D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</w:tcPr>
          <w:p w:rsidR="00CD42C0" w:rsidRPr="00ED3EE5" w:rsidRDefault="00311339" w:rsidP="00544D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CD42C0" w:rsidRPr="00ED3EE5" w:rsidRDefault="00311339" w:rsidP="00544D7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tbl>
      <w:tblPr>
        <w:tblW w:w="0" w:type="auto"/>
        <w:tblInd w:w="1112" w:type="dxa"/>
        <w:tblLook w:val="04A0" w:firstRow="1" w:lastRow="0" w:firstColumn="1" w:lastColumn="0" w:noHBand="0" w:noVBand="1"/>
      </w:tblPr>
      <w:tblGrid>
        <w:gridCol w:w="6747"/>
        <w:gridCol w:w="754"/>
        <w:gridCol w:w="5812"/>
      </w:tblGrid>
      <w:tr w:rsidR="00423573" w:rsidRPr="00ED3EE5" w:rsidTr="00F51AFC">
        <w:tc>
          <w:tcPr>
            <w:tcW w:w="7501" w:type="dxa"/>
            <w:gridSpan w:val="2"/>
          </w:tcPr>
          <w:p w:rsidR="00F51AFC" w:rsidRDefault="00F51AFC" w:rsidP="00371A89">
            <w:pPr>
              <w:spacing w:after="0" w:line="240" w:lineRule="auto"/>
              <w:ind w:right="9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F51AFC" w:rsidRDefault="00F51AFC" w:rsidP="00371A89">
            <w:pPr>
              <w:spacing w:after="0" w:line="240" w:lineRule="auto"/>
              <w:ind w:right="9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F51AFC" w:rsidRDefault="00F51AFC" w:rsidP="00F51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Ведущий специалист</w:t>
            </w:r>
            <w:r w:rsidRPr="00F4515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финансового отдела администрации</w:t>
            </w:r>
          </w:p>
          <w:p w:rsidR="00F51AFC" w:rsidRPr="00F4515B" w:rsidRDefault="00F51AFC" w:rsidP="00F51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Дружненского</w:t>
            </w:r>
            <w:r w:rsidRPr="00F4515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сельского поселения </w:t>
            </w:r>
          </w:p>
          <w:p w:rsidR="00F51AFC" w:rsidRPr="00ED3EE5" w:rsidRDefault="00F51AFC" w:rsidP="00F51A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F4515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Белореченского района                                          </w:t>
            </w:r>
          </w:p>
        </w:tc>
        <w:tc>
          <w:tcPr>
            <w:tcW w:w="5812" w:type="dxa"/>
          </w:tcPr>
          <w:p w:rsidR="0019185A" w:rsidRDefault="0019185A" w:rsidP="00BB14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19185A" w:rsidRDefault="0019185A" w:rsidP="00BB14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19185A" w:rsidRDefault="0019185A" w:rsidP="00BB14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</w:p>
          <w:p w:rsidR="00F51AFC" w:rsidRDefault="00F51AFC" w:rsidP="00F51AFC">
            <w:pPr>
              <w:shd w:val="clear" w:color="auto" w:fill="FFFFFF"/>
              <w:tabs>
                <w:tab w:val="left" w:pos="132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ab/>
            </w:r>
          </w:p>
          <w:p w:rsidR="00F51AFC" w:rsidRDefault="00F51AFC" w:rsidP="00F51AFC">
            <w:pPr>
              <w:shd w:val="clear" w:color="auto" w:fill="FFFFFF"/>
              <w:tabs>
                <w:tab w:val="left" w:pos="132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       </w:t>
            </w:r>
            <w:r w:rsidR="009304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           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  </w:t>
            </w:r>
            <w:r w:rsidR="009304C6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          </w:t>
            </w:r>
            <w:r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     Л.Г. Кремнева</w:t>
            </w:r>
          </w:p>
          <w:p w:rsidR="00423573" w:rsidRPr="00ED3EE5" w:rsidRDefault="00423573" w:rsidP="00BB1432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D3EE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Приложение 2</w:t>
            </w:r>
          </w:p>
          <w:p w:rsidR="00423573" w:rsidRPr="00ED3EE5" w:rsidRDefault="00423573" w:rsidP="00AA4A6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ED3EE5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 </w:t>
            </w:r>
            <w:r w:rsidRPr="00ED3EE5">
              <w:rPr>
                <w:rFonts w:ascii="Times New Roman" w:hAnsi="Times New Roman"/>
                <w:sz w:val="28"/>
                <w:szCs w:val="28"/>
              </w:rPr>
              <w:t>муниципальной программе </w:t>
            </w:r>
            <w:r w:rsidR="00B8407B">
              <w:rPr>
                <w:rFonts w:ascii="Times New Roman" w:hAnsi="Times New Roman"/>
                <w:sz w:val="28"/>
                <w:szCs w:val="28"/>
              </w:rPr>
              <w:t>Дружненского</w:t>
            </w:r>
            <w:r w:rsidR="0029039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Белореченского района</w:t>
            </w:r>
            <w:r w:rsidRPr="00ED3EE5">
              <w:rPr>
                <w:rFonts w:ascii="Times New Roman" w:hAnsi="Times New Roman"/>
                <w:sz w:val="28"/>
                <w:szCs w:val="28"/>
              </w:rPr>
              <w:br/>
              <w:t>«</w:t>
            </w:r>
            <w:r w:rsidR="00ED3EE5" w:rsidRPr="00ED3EE5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Молодежная политика,  оздоровление, </w:t>
            </w:r>
            <w:r w:rsidR="00ED3EE5" w:rsidRPr="00ED3EE5">
              <w:rPr>
                <w:rFonts w:ascii="Times New Roman" w:hAnsi="Times New Roman"/>
                <w:sz w:val="28"/>
                <w:szCs w:val="28"/>
              </w:rPr>
              <w:t>занятость детей и подростков</w:t>
            </w:r>
            <w:r w:rsidRPr="00ED3EE5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</w:tc>
      </w:tr>
      <w:tr w:rsidR="00423573" w:rsidRPr="00ED3EE5" w:rsidTr="00F51AFC">
        <w:tc>
          <w:tcPr>
            <w:tcW w:w="6747" w:type="dxa"/>
          </w:tcPr>
          <w:p w:rsidR="00423573" w:rsidRPr="00ED3EE5" w:rsidRDefault="00423573" w:rsidP="00371A89">
            <w:pPr>
              <w:tabs>
                <w:tab w:val="left" w:pos="1830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66" w:type="dxa"/>
            <w:gridSpan w:val="2"/>
          </w:tcPr>
          <w:p w:rsidR="00423573" w:rsidRPr="00ED3EE5" w:rsidRDefault="00423573" w:rsidP="00371A8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112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</w:tc>
      </w:tr>
    </w:tbl>
    <w:p w:rsidR="00423573" w:rsidRPr="00ED3EE5" w:rsidRDefault="00423573" w:rsidP="00423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D3EE5">
        <w:rPr>
          <w:rFonts w:ascii="Times New Roman" w:hAnsi="Times New Roman"/>
          <w:b/>
          <w:bCs/>
          <w:sz w:val="28"/>
          <w:szCs w:val="28"/>
        </w:rPr>
        <w:t>СВЕДЕНИЯ</w:t>
      </w:r>
    </w:p>
    <w:p w:rsidR="00423573" w:rsidRPr="007E1BAF" w:rsidRDefault="00423573" w:rsidP="00423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1BAF">
        <w:rPr>
          <w:rFonts w:ascii="Times New Roman" w:hAnsi="Times New Roman"/>
          <w:b/>
          <w:bCs/>
          <w:sz w:val="28"/>
          <w:szCs w:val="28"/>
        </w:rPr>
        <w:t xml:space="preserve">о порядке сбора информации и методике расчета </w:t>
      </w:r>
      <w:proofErr w:type="gramStart"/>
      <w:r w:rsidRPr="007E1BAF">
        <w:rPr>
          <w:rFonts w:ascii="Times New Roman" w:hAnsi="Times New Roman"/>
          <w:b/>
          <w:bCs/>
          <w:sz w:val="28"/>
          <w:szCs w:val="28"/>
        </w:rPr>
        <w:t>целевых</w:t>
      </w:r>
      <w:proofErr w:type="gramEnd"/>
    </w:p>
    <w:p w:rsidR="00423573" w:rsidRPr="007E1BAF" w:rsidRDefault="00423573" w:rsidP="00423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1BAF">
        <w:rPr>
          <w:rFonts w:ascii="Times New Roman" w:hAnsi="Times New Roman"/>
          <w:b/>
          <w:bCs/>
          <w:sz w:val="28"/>
          <w:szCs w:val="28"/>
        </w:rPr>
        <w:t>показателей муниципальной программы</w:t>
      </w:r>
      <w:r w:rsidR="009304C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B8407B">
        <w:rPr>
          <w:rFonts w:ascii="Times New Roman" w:hAnsi="Times New Roman"/>
          <w:b/>
          <w:sz w:val="28"/>
          <w:szCs w:val="28"/>
        </w:rPr>
        <w:t>Дружненского</w:t>
      </w:r>
      <w:r w:rsidR="0029039B" w:rsidRPr="0029039B">
        <w:rPr>
          <w:rFonts w:ascii="Times New Roman" w:hAnsi="Times New Roman"/>
          <w:b/>
          <w:sz w:val="28"/>
          <w:szCs w:val="28"/>
        </w:rPr>
        <w:t xml:space="preserve"> сельского поселения Белореченского района</w:t>
      </w:r>
    </w:p>
    <w:p w:rsidR="00423573" w:rsidRDefault="00423573" w:rsidP="00423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1BAF">
        <w:rPr>
          <w:rFonts w:ascii="Times New Roman" w:hAnsi="Times New Roman"/>
          <w:b/>
          <w:sz w:val="28"/>
          <w:szCs w:val="28"/>
        </w:rPr>
        <w:t>«</w:t>
      </w:r>
      <w:r w:rsidR="00ED3EE5" w:rsidRPr="007E1BAF">
        <w:rPr>
          <w:rFonts w:ascii="Times New Roman" w:hAnsi="Times New Roman"/>
          <w:b/>
          <w:spacing w:val="-2"/>
          <w:sz w:val="28"/>
          <w:szCs w:val="28"/>
        </w:rPr>
        <w:t xml:space="preserve">Молодежная политика,  оздоровление, </w:t>
      </w:r>
      <w:r w:rsidR="00ED3EE5" w:rsidRPr="007E1BAF">
        <w:rPr>
          <w:rFonts w:ascii="Times New Roman" w:hAnsi="Times New Roman"/>
          <w:b/>
          <w:sz w:val="28"/>
          <w:szCs w:val="28"/>
        </w:rPr>
        <w:t>занятость детей и подростков</w:t>
      </w:r>
      <w:r w:rsidRPr="007E1BAF">
        <w:rPr>
          <w:rFonts w:ascii="Times New Roman" w:hAnsi="Times New Roman"/>
          <w:b/>
          <w:sz w:val="28"/>
          <w:szCs w:val="28"/>
        </w:rPr>
        <w:t>»</w:t>
      </w:r>
    </w:p>
    <w:p w:rsidR="00F51AFC" w:rsidRPr="007E1BAF" w:rsidRDefault="00F51AFC" w:rsidP="004235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17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1276"/>
        <w:gridCol w:w="1559"/>
        <w:gridCol w:w="3544"/>
        <w:gridCol w:w="1843"/>
        <w:gridCol w:w="1417"/>
        <w:gridCol w:w="1134"/>
      </w:tblGrid>
      <w:tr w:rsidR="00423573" w:rsidRPr="00ED3EE5" w:rsidTr="00532E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 w:rsidRPr="00ED3EE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D3EE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Единица изменения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Временные характеристики целевого показателя &lt;1&gt;</w:t>
            </w:r>
          </w:p>
        </w:tc>
      </w:tr>
      <w:tr w:rsidR="00423573" w:rsidRPr="00ED3EE5" w:rsidTr="00532E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423573" w:rsidRPr="00ED3EE5" w:rsidTr="00F51AFC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423573" w:rsidP="0037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Целевые показатели муниципальной программы</w:t>
            </w:r>
            <w:r w:rsidR="009304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4D73" w:rsidRPr="00AA4A69"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544D73" w:rsidRPr="00AA4A69">
              <w:rPr>
                <w:rFonts w:ascii="Times New Roman" w:hAnsi="Times New Roman"/>
                <w:b/>
                <w:spacing w:val="-2"/>
                <w:sz w:val="24"/>
                <w:szCs w:val="24"/>
              </w:rPr>
              <w:t xml:space="preserve">Молодежная политика,  оздоровление, </w:t>
            </w:r>
            <w:r w:rsidR="00544D73">
              <w:rPr>
                <w:rFonts w:ascii="Times New Roman" w:hAnsi="Times New Roman"/>
                <w:b/>
                <w:sz w:val="24"/>
                <w:szCs w:val="24"/>
              </w:rPr>
              <w:t>занятость детей и подростков</w:t>
            </w:r>
            <w:r w:rsidR="00544D73" w:rsidRPr="00AA4A69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423573" w:rsidRPr="00ED3EE5" w:rsidTr="00532E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532EDA" w:rsidP="00371A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23573" w:rsidRPr="00ED3E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7E1BAF" w:rsidP="0026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Доля молодых граждан, проживающих на территории поселения в возрасте от 14 до 30 лет, принимающих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7E1BAF" w:rsidP="00532E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29039B" w:rsidP="0037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повышаемая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Default="007E1BAF" w:rsidP="0037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ДМГсп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=КГ СП/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ОКМГсп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*100, где:</w:t>
            </w:r>
          </w:p>
          <w:p w:rsidR="007E1BAF" w:rsidRDefault="007E1BAF" w:rsidP="0037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63FEA" w:rsidRPr="00ED3EE5" w:rsidRDefault="007E1BAF" w:rsidP="0026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ДМГ СП – доля молодых </w:t>
            </w:r>
          </w:p>
          <w:p w:rsidR="007E1BAF" w:rsidRPr="00ED3EE5" w:rsidRDefault="007E1BAF" w:rsidP="00532C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7E1BAF" w:rsidP="0026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Отчеты 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мероприятиях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проведенных в рамках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7E1BAF" w:rsidP="0026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E1BAF">
              <w:rPr>
                <w:rFonts w:ascii="Times New Roman" w:hAnsi="Times New Roman"/>
                <w:sz w:val="24"/>
                <w:szCs w:val="24"/>
              </w:rPr>
              <w:t xml:space="preserve">Руководитель кружка-специалист по работе </w:t>
            </w:r>
            <w:proofErr w:type="gramStart"/>
            <w:r w:rsidRPr="007E1BAF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7E1BA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573" w:rsidRPr="00ED3EE5" w:rsidRDefault="007E1BAF" w:rsidP="00371A8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годовая</w:t>
            </w:r>
          </w:p>
        </w:tc>
      </w:tr>
      <w:tr w:rsidR="00263FEA" w:rsidRPr="00ED3EE5" w:rsidTr="00532E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EA" w:rsidRPr="00ED3EE5" w:rsidRDefault="00263FEA" w:rsidP="0011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EA" w:rsidRPr="00ED3EE5" w:rsidRDefault="00263FEA" w:rsidP="0011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EA" w:rsidRPr="00ED3EE5" w:rsidRDefault="00263FEA" w:rsidP="0011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EA" w:rsidRPr="00ED3EE5" w:rsidRDefault="00263FEA" w:rsidP="0011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EA" w:rsidRPr="00ED3EE5" w:rsidRDefault="00263FEA" w:rsidP="0011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EA" w:rsidRPr="00ED3EE5" w:rsidRDefault="00263FEA" w:rsidP="0011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EA" w:rsidRPr="00ED3EE5" w:rsidRDefault="00263FEA" w:rsidP="0011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EA" w:rsidRPr="00ED3EE5" w:rsidRDefault="00263FEA" w:rsidP="0011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263FEA" w:rsidRPr="00ED3EE5" w:rsidTr="00532ED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EA" w:rsidRPr="00ED3EE5" w:rsidRDefault="00263FEA" w:rsidP="0011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EA" w:rsidRPr="00ED3EE5" w:rsidRDefault="00263FEA" w:rsidP="0026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 мероприятиях для молодежи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EA" w:rsidRPr="00ED3EE5" w:rsidRDefault="00263FEA" w:rsidP="0011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EA" w:rsidRPr="00ED3EE5" w:rsidRDefault="00263FEA" w:rsidP="0011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EA" w:rsidRDefault="00263FEA" w:rsidP="0026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граждан в возрасте от 14 до 30 лет, принимающих участие в мероприятиях для молодежи</w:t>
            </w:r>
          </w:p>
          <w:p w:rsidR="00263FEA" w:rsidRDefault="00263FEA" w:rsidP="0026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КГсп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количество молодых граждан в возрасте от 14 до 30 лет, проживающих в поселении, принимающих участие в мероприятиях для молодежи</w:t>
            </w:r>
          </w:p>
          <w:p w:rsidR="00263FEA" w:rsidRPr="00ED3EE5" w:rsidRDefault="00263FEA" w:rsidP="0026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ОКМГсп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– общее количество молодых граждан в возрасте от 14 до 30 лет, проживающих в поселении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EA" w:rsidRPr="00ED3EE5" w:rsidRDefault="00263FEA" w:rsidP="00263F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программы, статистические данные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EA" w:rsidRPr="00ED3EE5" w:rsidRDefault="00263FEA" w:rsidP="0011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E1BAF">
              <w:rPr>
                <w:rFonts w:ascii="Times New Roman" w:hAnsi="Times New Roman"/>
                <w:sz w:val="24"/>
                <w:szCs w:val="24"/>
              </w:rPr>
              <w:t>молодежью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МБУ «ЦКРЦ Дружненского сельского поселения Белореченского района»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FEA" w:rsidRPr="00ED3EE5" w:rsidRDefault="00263FEA" w:rsidP="00116C5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28A5" w:rsidRDefault="000128A5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E7EDC" w:rsidRDefault="008E7EDC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E7EDC" w:rsidRDefault="008E7EDC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2413AD" w:rsidRDefault="002413AD" w:rsidP="00532E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Ведущий специалист</w:t>
      </w:r>
      <w:r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 финансового отдела администрации</w:t>
      </w:r>
    </w:p>
    <w:p w:rsidR="002413AD" w:rsidRPr="00F4515B" w:rsidRDefault="002413AD" w:rsidP="00532E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Дружненского</w:t>
      </w:r>
      <w:r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</w:p>
    <w:p w:rsidR="002413AD" w:rsidRPr="00F4515B" w:rsidRDefault="002413AD" w:rsidP="00532E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Белореченского района                               </w:t>
      </w:r>
      <w:r w:rsidR="009304C6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                </w:t>
      </w:r>
      <w:r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           </w:t>
      </w:r>
      <w:r>
        <w:rPr>
          <w:rFonts w:ascii="Times New Roman" w:hAnsi="Times New Roman"/>
          <w:sz w:val="28"/>
          <w:szCs w:val="28"/>
          <w:shd w:val="clear" w:color="auto" w:fill="FFFFFF"/>
        </w:rPr>
        <w:t>Л.Г. Кремнева</w:t>
      </w:r>
    </w:p>
    <w:p w:rsidR="008E7EDC" w:rsidRDefault="008E7EDC" w:rsidP="00B8407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E7EDC" w:rsidRDefault="008E7EDC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E7EDC" w:rsidRDefault="008E7EDC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E7EDC" w:rsidRDefault="008E7EDC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E7EDC" w:rsidRDefault="008E7EDC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E7EDC" w:rsidRDefault="008E7EDC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E7EDC" w:rsidRDefault="008E7EDC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532EDA" w:rsidRDefault="00532EDA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532EDA" w:rsidRDefault="00532EDA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532EDA" w:rsidRDefault="00532EDA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E7EDC" w:rsidRDefault="008E7EDC" w:rsidP="006A1380">
      <w:p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613"/>
        <w:gridCol w:w="5670"/>
      </w:tblGrid>
      <w:tr w:rsidR="008E7EDC" w:rsidRPr="002B75EE" w:rsidTr="00532EDA">
        <w:tc>
          <w:tcPr>
            <w:tcW w:w="8613" w:type="dxa"/>
          </w:tcPr>
          <w:p w:rsidR="00B8407B" w:rsidRDefault="00B8407B" w:rsidP="006A138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  <w:p w:rsidR="00B8407B" w:rsidRPr="002B75EE" w:rsidRDefault="00B8407B" w:rsidP="002B75E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5670" w:type="dxa"/>
          </w:tcPr>
          <w:p w:rsidR="008E7EDC" w:rsidRPr="002B75EE" w:rsidRDefault="008E7EDC" w:rsidP="002B75E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2B75E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Приложение 3</w:t>
            </w:r>
          </w:p>
          <w:p w:rsidR="00A75C4A" w:rsidRDefault="008E7EDC" w:rsidP="00AA4A6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2B75EE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 xml:space="preserve">к </w:t>
            </w:r>
            <w:r w:rsidRPr="002B75EE">
              <w:rPr>
                <w:rFonts w:ascii="Times New Roman" w:hAnsi="Times New Roman"/>
                <w:sz w:val="28"/>
                <w:szCs w:val="28"/>
              </w:rPr>
              <w:t>муниципальной программе </w:t>
            </w:r>
            <w:r w:rsidR="00B8407B">
              <w:rPr>
                <w:rFonts w:ascii="Times New Roman" w:hAnsi="Times New Roman"/>
                <w:sz w:val="28"/>
                <w:szCs w:val="28"/>
              </w:rPr>
              <w:t>Дружненского</w:t>
            </w:r>
            <w:r w:rsidR="0029039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Белореченского района</w:t>
            </w:r>
            <w:r w:rsidRPr="002B75EE">
              <w:rPr>
                <w:rFonts w:ascii="Times New Roman" w:hAnsi="Times New Roman"/>
                <w:sz w:val="28"/>
                <w:szCs w:val="28"/>
              </w:rPr>
              <w:br/>
              <w:t>«</w:t>
            </w:r>
            <w:r w:rsidRPr="002B75EE">
              <w:rPr>
                <w:rFonts w:ascii="Times New Roman" w:hAnsi="Times New Roman"/>
                <w:spacing w:val="-2"/>
                <w:sz w:val="28"/>
                <w:szCs w:val="28"/>
              </w:rPr>
              <w:t xml:space="preserve">Молодежная политика,  оздоровление, </w:t>
            </w:r>
            <w:r w:rsidRPr="002B75EE">
              <w:rPr>
                <w:rFonts w:ascii="Times New Roman" w:hAnsi="Times New Roman"/>
                <w:sz w:val="28"/>
                <w:szCs w:val="28"/>
              </w:rPr>
              <w:t>занятость детей и подростков</w:t>
            </w:r>
            <w:r w:rsidRPr="002B75EE"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</w:p>
          <w:p w:rsidR="00532EDA" w:rsidRPr="00532EDA" w:rsidRDefault="00532EDA" w:rsidP="00AA4A69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29039B" w:rsidRDefault="00DE67AB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ED3EE5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ПЕРЕЧЕНЬ ОСНОВНЫХ МЕРОПРИЯТИЙ МУНИЦИПАЛЬНОЙ ПРОГРАММЫ </w:t>
      </w:r>
    </w:p>
    <w:p w:rsidR="00DE67AB" w:rsidRPr="0029039B" w:rsidRDefault="00B8407B" w:rsidP="00DE67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</w:rPr>
        <w:t>Дружненского</w:t>
      </w:r>
      <w:r w:rsidR="0029039B" w:rsidRPr="0029039B">
        <w:rPr>
          <w:rFonts w:ascii="Times New Roman" w:hAnsi="Times New Roman"/>
          <w:b/>
          <w:sz w:val="28"/>
          <w:szCs w:val="28"/>
        </w:rPr>
        <w:t xml:space="preserve"> сельского поселения Белореченского района</w:t>
      </w:r>
    </w:p>
    <w:p w:rsidR="00DE67AB" w:rsidRDefault="00DE67AB" w:rsidP="00DE67AB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8E7EDC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 «</w:t>
      </w:r>
      <w:r w:rsidR="00532EDA">
        <w:rPr>
          <w:rFonts w:ascii="Times New Roman" w:hAnsi="Times New Roman"/>
          <w:b/>
          <w:spacing w:val="-2"/>
          <w:sz w:val="28"/>
          <w:szCs w:val="28"/>
        </w:rPr>
        <w:t xml:space="preserve">Молодежная политика, </w:t>
      </w:r>
      <w:r w:rsidR="00ED3EE5" w:rsidRPr="008E7EDC">
        <w:rPr>
          <w:rFonts w:ascii="Times New Roman" w:hAnsi="Times New Roman"/>
          <w:b/>
          <w:spacing w:val="-2"/>
          <w:sz w:val="28"/>
          <w:szCs w:val="28"/>
        </w:rPr>
        <w:t xml:space="preserve">оздоровление, </w:t>
      </w:r>
      <w:r w:rsidR="00ED3EE5" w:rsidRPr="008E7EDC">
        <w:rPr>
          <w:rFonts w:ascii="Times New Roman" w:hAnsi="Times New Roman"/>
          <w:b/>
          <w:sz w:val="28"/>
          <w:szCs w:val="28"/>
        </w:rPr>
        <w:t>занятость детей и подростков</w:t>
      </w:r>
      <w:r w:rsidR="00AA4A69">
        <w:rPr>
          <w:rFonts w:ascii="Times New Roman" w:hAnsi="Times New Roman"/>
          <w:b/>
          <w:bCs/>
          <w:sz w:val="28"/>
          <w:szCs w:val="28"/>
        </w:rPr>
        <w:t>»</w:t>
      </w:r>
    </w:p>
    <w:tbl>
      <w:tblPr>
        <w:tblpPr w:leftFromText="180" w:rightFromText="180" w:vertAnchor="text" w:tblpXSpec="center" w:tblpY="1"/>
        <w:tblOverlap w:val="never"/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914"/>
        <w:gridCol w:w="851"/>
        <w:gridCol w:w="887"/>
        <w:gridCol w:w="1134"/>
        <w:gridCol w:w="1275"/>
        <w:gridCol w:w="1134"/>
        <w:gridCol w:w="1134"/>
        <w:gridCol w:w="1418"/>
        <w:gridCol w:w="1701"/>
        <w:gridCol w:w="1984"/>
      </w:tblGrid>
      <w:tr w:rsidR="0028404F" w:rsidRPr="00ED3EE5" w:rsidTr="00532EDA">
        <w:trPr>
          <w:trHeight w:val="518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28404F" w:rsidRPr="00ED3EE5" w:rsidRDefault="0028404F" w:rsidP="00532EDA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28404F" w:rsidRPr="00ED3EE5" w:rsidRDefault="0028404F" w:rsidP="00532EDA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D3EE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ED3EE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14" w:type="dxa"/>
            <w:vMerge w:val="restart"/>
            <w:shd w:val="clear" w:color="auto" w:fill="auto"/>
            <w:vAlign w:val="center"/>
          </w:tcPr>
          <w:p w:rsidR="0028404F" w:rsidRPr="00ED3EE5" w:rsidRDefault="0028404F" w:rsidP="00532EDA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28404F" w:rsidRPr="00ED3EE5" w:rsidRDefault="0028404F" w:rsidP="00532EDA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887" w:type="dxa"/>
            <w:vMerge w:val="restart"/>
            <w:shd w:val="clear" w:color="auto" w:fill="auto"/>
            <w:vAlign w:val="center"/>
          </w:tcPr>
          <w:p w:rsidR="0028404F" w:rsidRPr="00ED3EE5" w:rsidRDefault="0028404F" w:rsidP="00532EDA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Годы реализации</w:t>
            </w:r>
          </w:p>
        </w:tc>
        <w:tc>
          <w:tcPr>
            <w:tcW w:w="6095" w:type="dxa"/>
            <w:gridSpan w:val="5"/>
          </w:tcPr>
          <w:p w:rsidR="0028404F" w:rsidRPr="00ED3EE5" w:rsidRDefault="0028404F" w:rsidP="00532EDA">
            <w:pPr>
              <w:spacing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 xml:space="preserve">Объем финансирования, </w:t>
            </w:r>
            <w:proofErr w:type="spellStart"/>
            <w:r w:rsidRPr="00ED3EE5">
              <w:rPr>
                <w:rFonts w:ascii="Times New Roman" w:hAnsi="Times New Roman"/>
                <w:sz w:val="24"/>
                <w:szCs w:val="24"/>
              </w:rPr>
              <w:t>тыс</w:t>
            </w:r>
            <w:proofErr w:type="gramStart"/>
            <w:r w:rsidRPr="00ED3EE5">
              <w:rPr>
                <w:rFonts w:ascii="Times New Roman" w:hAnsi="Times New Roman"/>
                <w:sz w:val="24"/>
                <w:szCs w:val="24"/>
              </w:rPr>
              <w:t>.р</w:t>
            </w:r>
            <w:proofErr w:type="gramEnd"/>
            <w:r w:rsidRPr="00ED3EE5">
              <w:rPr>
                <w:rFonts w:ascii="Times New Roman" w:hAnsi="Times New Roman"/>
                <w:sz w:val="24"/>
                <w:szCs w:val="24"/>
              </w:rPr>
              <w:t>ублей</w:t>
            </w:r>
            <w:proofErr w:type="spellEnd"/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28404F" w:rsidRPr="00ED3EE5" w:rsidRDefault="0028404F" w:rsidP="00532EDA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D3EE5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28404F" w:rsidRPr="00ED3EE5" w:rsidRDefault="0028404F" w:rsidP="00532EDA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28404F" w:rsidRPr="00ED3EE5" w:rsidRDefault="0028404F" w:rsidP="00532EDA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532EDA" w:rsidRPr="00ED3EE5" w:rsidTr="00532EDA">
        <w:trPr>
          <w:trHeight w:val="330"/>
        </w:trPr>
        <w:tc>
          <w:tcPr>
            <w:tcW w:w="851" w:type="dxa"/>
            <w:vMerge/>
            <w:shd w:val="clear" w:color="auto" w:fill="auto"/>
          </w:tcPr>
          <w:p w:rsidR="0028404F" w:rsidRPr="00ED3EE5" w:rsidRDefault="0028404F" w:rsidP="00532ED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  <w:shd w:val="clear" w:color="auto" w:fill="auto"/>
          </w:tcPr>
          <w:p w:rsidR="0028404F" w:rsidRPr="00ED3EE5" w:rsidRDefault="0028404F" w:rsidP="00532ED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8404F" w:rsidRPr="00ED3EE5" w:rsidRDefault="0028404F" w:rsidP="00532ED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shd w:val="clear" w:color="auto" w:fill="auto"/>
          </w:tcPr>
          <w:p w:rsidR="0028404F" w:rsidRPr="00ED3EE5" w:rsidRDefault="0028404F" w:rsidP="00532ED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28404F" w:rsidRPr="00ED3EE5" w:rsidRDefault="0028404F" w:rsidP="00532E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4961" w:type="dxa"/>
            <w:gridSpan w:val="4"/>
          </w:tcPr>
          <w:p w:rsidR="0028404F" w:rsidRPr="00ED3EE5" w:rsidRDefault="0028404F" w:rsidP="00532E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shd w:val="clear" w:color="auto" w:fill="auto"/>
          </w:tcPr>
          <w:p w:rsidR="0028404F" w:rsidRPr="00ED3EE5" w:rsidRDefault="0028404F" w:rsidP="00532ED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8404F" w:rsidRPr="00ED3EE5" w:rsidRDefault="0028404F" w:rsidP="00532ED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2EDA" w:rsidRPr="00ED3EE5" w:rsidTr="00532EDA">
        <w:trPr>
          <w:trHeight w:val="870"/>
        </w:trPr>
        <w:tc>
          <w:tcPr>
            <w:tcW w:w="851" w:type="dxa"/>
            <w:vMerge/>
            <w:shd w:val="clear" w:color="auto" w:fill="auto"/>
          </w:tcPr>
          <w:p w:rsidR="0028404F" w:rsidRPr="00ED3EE5" w:rsidRDefault="0028404F" w:rsidP="00532ED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  <w:shd w:val="clear" w:color="auto" w:fill="auto"/>
          </w:tcPr>
          <w:p w:rsidR="0028404F" w:rsidRPr="00ED3EE5" w:rsidRDefault="0028404F" w:rsidP="00532ED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28404F" w:rsidRPr="00ED3EE5" w:rsidRDefault="0028404F" w:rsidP="00532ED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vMerge/>
            <w:shd w:val="clear" w:color="auto" w:fill="auto"/>
          </w:tcPr>
          <w:p w:rsidR="0028404F" w:rsidRPr="00ED3EE5" w:rsidRDefault="0028404F" w:rsidP="00532ED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28404F" w:rsidRPr="00ED3EE5" w:rsidRDefault="0028404F" w:rsidP="00532E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28404F" w:rsidRPr="00ED3EE5" w:rsidRDefault="005643CE" w:rsidP="00532E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404F" w:rsidRPr="00ED3EE5" w:rsidRDefault="005643CE" w:rsidP="00532EDA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134" w:type="dxa"/>
            <w:vAlign w:val="center"/>
          </w:tcPr>
          <w:p w:rsidR="0028404F" w:rsidRPr="00ED3EE5" w:rsidRDefault="005643CE" w:rsidP="00532E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8404F" w:rsidRPr="00ED3EE5" w:rsidRDefault="005643CE" w:rsidP="00532EDA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701" w:type="dxa"/>
            <w:vMerge/>
            <w:shd w:val="clear" w:color="auto" w:fill="auto"/>
          </w:tcPr>
          <w:p w:rsidR="0028404F" w:rsidRPr="00ED3EE5" w:rsidRDefault="0028404F" w:rsidP="00532ED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28404F" w:rsidRPr="00ED3EE5" w:rsidRDefault="0028404F" w:rsidP="00532ED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2EDA" w:rsidRPr="00ED3EE5" w:rsidTr="00532EDA">
        <w:tc>
          <w:tcPr>
            <w:tcW w:w="851" w:type="dxa"/>
            <w:shd w:val="clear" w:color="auto" w:fill="auto"/>
            <w:vAlign w:val="center"/>
          </w:tcPr>
          <w:p w:rsidR="0028404F" w:rsidRPr="00ED3EE5" w:rsidRDefault="0028404F" w:rsidP="00532E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14" w:type="dxa"/>
            <w:vAlign w:val="center"/>
          </w:tcPr>
          <w:p w:rsidR="0028404F" w:rsidRPr="00ED3EE5" w:rsidRDefault="0028404F" w:rsidP="00532E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8404F" w:rsidRPr="00ED3EE5" w:rsidRDefault="0028404F" w:rsidP="00532E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28404F" w:rsidRPr="00ED3EE5" w:rsidRDefault="0028404F" w:rsidP="00532E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28404F" w:rsidRPr="00ED3EE5" w:rsidRDefault="005643CE" w:rsidP="00532E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28404F" w:rsidRPr="00ED3EE5" w:rsidRDefault="005643CE" w:rsidP="00532E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8404F" w:rsidRPr="00ED3EE5" w:rsidRDefault="005643CE" w:rsidP="00532E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28404F" w:rsidRPr="00ED3EE5" w:rsidRDefault="005643CE" w:rsidP="00532E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8404F" w:rsidRPr="00ED3EE5" w:rsidRDefault="005643CE" w:rsidP="00532E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8404F" w:rsidRPr="00ED3EE5" w:rsidRDefault="005643CE" w:rsidP="00532E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8404F" w:rsidRPr="00ED3EE5" w:rsidRDefault="005643CE" w:rsidP="00532E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28404F" w:rsidRPr="00ED3EE5" w:rsidTr="009304C6">
        <w:tc>
          <w:tcPr>
            <w:tcW w:w="851" w:type="dxa"/>
            <w:shd w:val="clear" w:color="auto" w:fill="auto"/>
            <w:vAlign w:val="center"/>
          </w:tcPr>
          <w:p w:rsidR="0028404F" w:rsidRPr="00ED3EE5" w:rsidRDefault="0028404F" w:rsidP="00532E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28404F" w:rsidRPr="00544D73" w:rsidRDefault="00DF5B7F" w:rsidP="00532E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D73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11518" w:type="dxa"/>
            <w:gridSpan w:val="9"/>
            <w:shd w:val="clear" w:color="auto" w:fill="auto"/>
            <w:vAlign w:val="center"/>
          </w:tcPr>
          <w:p w:rsidR="0028404F" w:rsidRDefault="00532EDA" w:rsidP="009304C6">
            <w:pPr>
              <w:spacing w:after="0" w:line="21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</w:t>
            </w:r>
            <w:r w:rsidR="00DF5B7F" w:rsidRPr="002872FC">
              <w:rPr>
                <w:rFonts w:ascii="Times New Roman" w:hAnsi="Times New Roman"/>
              </w:rPr>
              <w:t>оздание благоприятных условий для разностороннего своевременного полноценного развития молодых людей, навыков их самоорганизации, самореализации личности</w:t>
            </w:r>
          </w:p>
          <w:p w:rsidR="00A75C4A" w:rsidRPr="00ED3EE5" w:rsidRDefault="00A75C4A" w:rsidP="009304C6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404F" w:rsidRPr="00ED3EE5" w:rsidTr="00532EDA">
        <w:tc>
          <w:tcPr>
            <w:tcW w:w="851" w:type="dxa"/>
            <w:shd w:val="clear" w:color="auto" w:fill="auto"/>
            <w:vAlign w:val="center"/>
          </w:tcPr>
          <w:p w:rsidR="0028404F" w:rsidRPr="00ED3EE5" w:rsidRDefault="0028404F" w:rsidP="00532E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Align w:val="center"/>
          </w:tcPr>
          <w:p w:rsidR="0028404F" w:rsidRDefault="00DF5B7F" w:rsidP="00532E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44D73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  <w:p w:rsidR="006A1380" w:rsidRPr="00544D73" w:rsidRDefault="006A1380" w:rsidP="00532E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518" w:type="dxa"/>
            <w:gridSpan w:val="9"/>
            <w:shd w:val="clear" w:color="auto" w:fill="auto"/>
            <w:vAlign w:val="center"/>
          </w:tcPr>
          <w:p w:rsidR="0028404F" w:rsidRDefault="00532EDA" w:rsidP="00532EDA">
            <w:pPr>
              <w:spacing w:after="0" w:line="21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</w:t>
            </w:r>
            <w:r w:rsidR="00DF5B7F" w:rsidRPr="002872FC">
              <w:rPr>
                <w:rFonts w:ascii="Times New Roman" w:hAnsi="Times New Roman"/>
              </w:rPr>
              <w:t>беспечение  доступности  социальных  и   досуговых услуг   для   детей    и    молодежи</w:t>
            </w:r>
          </w:p>
          <w:p w:rsidR="00A75C4A" w:rsidRPr="00ED3EE5" w:rsidRDefault="00A75C4A" w:rsidP="00532ED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FF8" w:rsidRPr="00ED3EE5" w:rsidTr="00532EDA">
        <w:trPr>
          <w:trHeight w:val="283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14" w:type="dxa"/>
            <w:vMerge w:val="restart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544D73">
              <w:rPr>
                <w:rFonts w:ascii="Times New Roman" w:hAnsi="Times New Roman"/>
                <w:sz w:val="24"/>
                <w:szCs w:val="24"/>
              </w:rPr>
              <w:t xml:space="preserve">Мероприятие  </w:t>
            </w:r>
            <w:r w:rsidRPr="00ED3EE5">
              <w:rPr>
                <w:rFonts w:ascii="Times New Roman" w:hAnsi="Times New Roman"/>
                <w:sz w:val="24"/>
                <w:szCs w:val="24"/>
              </w:rPr>
              <w:t>«</w:t>
            </w:r>
            <w:r w:rsidRPr="00BB4026">
              <w:rPr>
                <w:rFonts w:ascii="Times New Roman" w:hAnsi="Times New Roman"/>
                <w:sz w:val="24"/>
                <w:szCs w:val="24"/>
              </w:rPr>
              <w:t>Реализация мероприятий для детей и молодежи</w:t>
            </w:r>
            <w:r w:rsidRPr="00ED3EE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shd w:val="clear" w:color="auto" w:fill="auto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7C7FF8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C7FF8" w:rsidRPr="003754CB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Повыш</w:t>
            </w:r>
            <w:r w:rsidRPr="003754CB">
              <w:rPr>
                <w:rFonts w:ascii="Times New Roman" w:hAnsi="Times New Roman"/>
                <w:sz w:val="24"/>
                <w:szCs w:val="24"/>
              </w:rPr>
              <w:t>ение культурно</w:t>
            </w:r>
            <w:r>
              <w:rPr>
                <w:rFonts w:ascii="Times New Roman" w:hAnsi="Times New Roman"/>
                <w:sz w:val="24"/>
                <w:szCs w:val="24"/>
              </w:rPr>
              <w:t>го</w:t>
            </w:r>
            <w:r w:rsidRPr="003754CB">
              <w:rPr>
                <w:rFonts w:ascii="Times New Roman" w:hAnsi="Times New Roman"/>
                <w:sz w:val="24"/>
                <w:szCs w:val="24"/>
              </w:rPr>
              <w:t xml:space="preserve"> уровня молодежи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7C7FF8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hAnsi="Times New Roman"/>
                <w:sz w:val="24"/>
                <w:szCs w:val="24"/>
              </w:rPr>
              <w:t>Дружненского</w:t>
            </w:r>
            <w:r w:rsidRPr="00ED3EE5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МБУ «ЦКРЦ Дружненского сельского поселения Белореченского района»</w:t>
            </w:r>
          </w:p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FF8" w:rsidRPr="00ED3EE5" w:rsidTr="00532EDA">
        <w:trPr>
          <w:trHeight w:val="283"/>
        </w:trPr>
        <w:tc>
          <w:tcPr>
            <w:tcW w:w="851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FF8" w:rsidRPr="00ED3EE5" w:rsidTr="00532EDA">
        <w:trPr>
          <w:trHeight w:val="283"/>
        </w:trPr>
        <w:tc>
          <w:tcPr>
            <w:tcW w:w="851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FF8" w:rsidRPr="00ED3EE5" w:rsidTr="00532EDA">
        <w:trPr>
          <w:trHeight w:val="283"/>
        </w:trPr>
        <w:tc>
          <w:tcPr>
            <w:tcW w:w="851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FF8" w:rsidRPr="00ED3EE5" w:rsidTr="00532EDA">
        <w:trPr>
          <w:trHeight w:val="283"/>
        </w:trPr>
        <w:tc>
          <w:tcPr>
            <w:tcW w:w="851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FF8" w:rsidRPr="00ED3EE5" w:rsidTr="00532EDA">
        <w:trPr>
          <w:trHeight w:val="283"/>
        </w:trPr>
        <w:tc>
          <w:tcPr>
            <w:tcW w:w="851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FF8" w:rsidRPr="00ED3EE5" w:rsidTr="00532EDA">
        <w:tc>
          <w:tcPr>
            <w:tcW w:w="851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7C7FF8" w:rsidRPr="0029039B" w:rsidRDefault="007C7FF8" w:rsidP="007C7FF8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039B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7FF8" w:rsidRPr="001C1ED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ED5"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Pr="001C1ED5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C7FF8" w:rsidRPr="001C1ED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7C7FF8" w:rsidRPr="001C1ED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C7FF8" w:rsidRPr="001C1ED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ED5"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Pr="001C1ED5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2EDA" w:rsidRPr="00ED3EE5" w:rsidTr="00532EDA">
        <w:trPr>
          <w:trHeight w:val="283"/>
        </w:trPr>
        <w:tc>
          <w:tcPr>
            <w:tcW w:w="851" w:type="dxa"/>
            <w:shd w:val="clear" w:color="auto" w:fill="auto"/>
            <w:vAlign w:val="center"/>
          </w:tcPr>
          <w:p w:rsidR="00532EDA" w:rsidRPr="00ED3EE5" w:rsidRDefault="00532EDA" w:rsidP="00532E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914" w:type="dxa"/>
            <w:vAlign w:val="center"/>
          </w:tcPr>
          <w:p w:rsidR="00532EDA" w:rsidRPr="00ED3EE5" w:rsidRDefault="00532EDA" w:rsidP="00532E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32EDA" w:rsidRPr="00ED3EE5" w:rsidRDefault="00532EDA" w:rsidP="00532E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87" w:type="dxa"/>
            <w:shd w:val="clear" w:color="auto" w:fill="auto"/>
            <w:vAlign w:val="center"/>
          </w:tcPr>
          <w:p w:rsidR="00532EDA" w:rsidRPr="00ED3EE5" w:rsidRDefault="00532EDA" w:rsidP="00532E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532EDA" w:rsidRPr="00ED3EE5" w:rsidRDefault="00532EDA" w:rsidP="00532E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shd w:val="clear" w:color="auto" w:fill="auto"/>
          </w:tcPr>
          <w:p w:rsidR="00532EDA" w:rsidRPr="00ED3EE5" w:rsidRDefault="00532EDA" w:rsidP="00532E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532EDA" w:rsidRPr="00ED3EE5" w:rsidRDefault="00532EDA" w:rsidP="00532E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532EDA" w:rsidRPr="00ED3EE5" w:rsidRDefault="00532EDA" w:rsidP="00532E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32EDA" w:rsidRPr="00ED3EE5" w:rsidRDefault="00532EDA" w:rsidP="00532E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32EDA" w:rsidRPr="00ED3EE5" w:rsidRDefault="00532EDA" w:rsidP="00532E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32EDA" w:rsidRPr="00ED3EE5" w:rsidRDefault="00532EDA" w:rsidP="00532ED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C7FF8" w:rsidRPr="00ED3EE5" w:rsidTr="00532EDA">
        <w:trPr>
          <w:trHeight w:val="283"/>
        </w:trPr>
        <w:tc>
          <w:tcPr>
            <w:tcW w:w="851" w:type="dxa"/>
            <w:vMerge w:val="restart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 w:val="restart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851" w:type="dxa"/>
            <w:shd w:val="clear" w:color="auto" w:fill="auto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7C7FF8" w:rsidRPr="001C1ED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C1ED5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EE5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</w:tr>
      <w:tr w:rsidR="007C7FF8" w:rsidRPr="00ED3EE5" w:rsidTr="00532EDA">
        <w:trPr>
          <w:trHeight w:val="283"/>
        </w:trPr>
        <w:tc>
          <w:tcPr>
            <w:tcW w:w="851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7C7FF8" w:rsidRPr="001C1ED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C1ED5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FF8" w:rsidRPr="00ED3EE5" w:rsidTr="00532EDA">
        <w:trPr>
          <w:trHeight w:val="283"/>
        </w:trPr>
        <w:tc>
          <w:tcPr>
            <w:tcW w:w="851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7C7FF8" w:rsidRPr="001C1ED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C1ED5">
              <w:rPr>
                <w:rFonts w:ascii="Times New Roman" w:hAnsi="Times New Roman"/>
                <w:sz w:val="24"/>
                <w:szCs w:val="24"/>
              </w:rPr>
              <w:t>2026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FF8" w:rsidRPr="00ED3EE5" w:rsidTr="00532EDA">
        <w:trPr>
          <w:trHeight w:val="283"/>
        </w:trPr>
        <w:tc>
          <w:tcPr>
            <w:tcW w:w="851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7C7FF8" w:rsidRPr="001C1ED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C1ED5">
              <w:rPr>
                <w:rFonts w:ascii="Times New Roman" w:hAnsi="Times New Roman"/>
                <w:sz w:val="24"/>
                <w:szCs w:val="24"/>
              </w:rPr>
              <w:t>2027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FF8" w:rsidRPr="00ED3EE5" w:rsidTr="00532EDA">
        <w:trPr>
          <w:trHeight w:val="283"/>
        </w:trPr>
        <w:tc>
          <w:tcPr>
            <w:tcW w:w="851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FF8" w:rsidRPr="00ED3EE5" w:rsidTr="00532EDA">
        <w:trPr>
          <w:trHeight w:val="283"/>
        </w:trPr>
        <w:tc>
          <w:tcPr>
            <w:tcW w:w="851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7FF8" w:rsidRPr="00ED3EE5" w:rsidTr="00532EDA">
        <w:trPr>
          <w:trHeight w:val="283"/>
        </w:trPr>
        <w:tc>
          <w:tcPr>
            <w:tcW w:w="851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4" w:type="dxa"/>
            <w:vMerge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shd w:val="clear" w:color="auto" w:fill="auto"/>
          </w:tcPr>
          <w:p w:rsidR="007C7FF8" w:rsidRPr="0029039B" w:rsidRDefault="007C7FF8" w:rsidP="007C7FF8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9039B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C7FF8" w:rsidRPr="001C1ED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ED5"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Pr="001C1ED5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7C7FF8" w:rsidRPr="0029039B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C7FF8" w:rsidRPr="0029039B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7C7FF8" w:rsidRPr="001C1ED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C1ED5"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  <w:r w:rsidRPr="001C1ED5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7C7FF8" w:rsidRPr="00ED3EE5" w:rsidRDefault="007C7FF8" w:rsidP="007C7FF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8404F" w:rsidRDefault="0028404F" w:rsidP="00935385">
      <w:pPr>
        <w:spacing w:after="0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</w:p>
    <w:p w:rsidR="00B8407B" w:rsidRDefault="00B8407B" w:rsidP="00935385">
      <w:pPr>
        <w:spacing w:after="0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</w:p>
    <w:p w:rsidR="00B8407B" w:rsidRDefault="00B8407B" w:rsidP="00935385">
      <w:pPr>
        <w:spacing w:after="0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</w:p>
    <w:p w:rsidR="002413AD" w:rsidRDefault="002413AD" w:rsidP="00532E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Ведущий специалист</w:t>
      </w:r>
      <w:r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 финансового отдела администрации</w:t>
      </w:r>
    </w:p>
    <w:p w:rsidR="002413AD" w:rsidRPr="00F4515B" w:rsidRDefault="002413AD" w:rsidP="00532E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Дружненского</w:t>
      </w:r>
      <w:r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 поселения </w:t>
      </w:r>
    </w:p>
    <w:p w:rsidR="00B27748" w:rsidRPr="00B27748" w:rsidRDefault="002413AD" w:rsidP="00532E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Белореченского района                                                </w:t>
      </w:r>
      <w:r w:rsidR="009304C6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                             </w:t>
      </w:r>
      <w:r w:rsidRPr="00F4515B">
        <w:rPr>
          <w:rFonts w:ascii="Times New Roman" w:hAnsi="Times New Roman"/>
          <w:sz w:val="28"/>
          <w:szCs w:val="28"/>
          <w:shd w:val="clear" w:color="auto" w:fill="FFFFFF"/>
        </w:rPr>
        <w:t xml:space="preserve">                  </w:t>
      </w:r>
      <w:r w:rsidR="0019185A">
        <w:rPr>
          <w:rFonts w:ascii="Times New Roman" w:hAnsi="Times New Roman"/>
          <w:sz w:val="28"/>
          <w:szCs w:val="28"/>
          <w:shd w:val="clear" w:color="auto" w:fill="FFFFFF"/>
        </w:rPr>
        <w:t>Л.Г. Кремнева</w:t>
      </w:r>
    </w:p>
    <w:sectPr w:rsidR="00B27748" w:rsidRPr="00B27748" w:rsidSect="00532EDA">
      <w:pgSz w:w="16838" w:h="11906" w:orient="landscape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5F9" w:rsidRDefault="004055F9">
      <w:r>
        <w:separator/>
      </w:r>
    </w:p>
  </w:endnote>
  <w:endnote w:type="continuationSeparator" w:id="0">
    <w:p w:rsidR="004055F9" w:rsidRDefault="00405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5F9" w:rsidRDefault="004055F9">
      <w:r>
        <w:separator/>
      </w:r>
    </w:p>
  </w:footnote>
  <w:footnote w:type="continuationSeparator" w:id="0">
    <w:p w:rsidR="004055F9" w:rsidRDefault="004055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FEA" w:rsidRPr="009304C6" w:rsidRDefault="00E35F6E">
    <w:pPr>
      <w:pStyle w:val="a7"/>
      <w:jc w:val="center"/>
      <w:rPr>
        <w:rFonts w:ascii="Times New Roman" w:hAnsi="Times New Roman"/>
        <w:sz w:val="28"/>
      </w:rPr>
    </w:pPr>
    <w:r w:rsidRPr="009304C6">
      <w:rPr>
        <w:rFonts w:ascii="Times New Roman" w:hAnsi="Times New Roman"/>
        <w:sz w:val="28"/>
      </w:rPr>
      <w:fldChar w:fldCharType="begin"/>
    </w:r>
    <w:r w:rsidR="004F58CB" w:rsidRPr="009304C6">
      <w:rPr>
        <w:rFonts w:ascii="Times New Roman" w:hAnsi="Times New Roman"/>
        <w:sz w:val="28"/>
      </w:rPr>
      <w:instrText xml:space="preserve"> PAGE   \* MERGEFORMAT </w:instrText>
    </w:r>
    <w:r w:rsidRPr="009304C6">
      <w:rPr>
        <w:rFonts w:ascii="Times New Roman" w:hAnsi="Times New Roman"/>
        <w:sz w:val="28"/>
      </w:rPr>
      <w:fldChar w:fldCharType="separate"/>
    </w:r>
    <w:r w:rsidR="006B2546">
      <w:rPr>
        <w:rFonts w:ascii="Times New Roman" w:hAnsi="Times New Roman"/>
        <w:noProof/>
        <w:sz w:val="28"/>
      </w:rPr>
      <w:t>3</w:t>
    </w:r>
    <w:r w:rsidRPr="009304C6">
      <w:rPr>
        <w:rFonts w:ascii="Times New Roman" w:hAnsi="Times New Roman"/>
        <w:noProof/>
        <w:sz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617C8"/>
    <w:multiLevelType w:val="multilevel"/>
    <w:tmpl w:val="31469D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AB4BF7"/>
    <w:multiLevelType w:val="singleLevel"/>
    <w:tmpl w:val="F53A7CFA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2">
    <w:nsid w:val="2DBF2655"/>
    <w:multiLevelType w:val="hybridMultilevel"/>
    <w:tmpl w:val="98A0C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62C0622"/>
    <w:multiLevelType w:val="multilevel"/>
    <w:tmpl w:val="E7621A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B9038B"/>
    <w:multiLevelType w:val="singleLevel"/>
    <w:tmpl w:val="3D821370"/>
    <w:lvl w:ilvl="0">
      <w:start w:val="3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6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7A0617DB"/>
    <w:multiLevelType w:val="hybridMultilevel"/>
    <w:tmpl w:val="C7AE092E"/>
    <w:lvl w:ilvl="0" w:tplc="15F0E244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BDF6B6B"/>
    <w:multiLevelType w:val="singleLevel"/>
    <w:tmpl w:val="610EC2BE"/>
    <w:lvl w:ilvl="0">
      <w:start w:val="1"/>
      <w:numFmt w:val="decimal"/>
      <w:lvlText w:val="%1)"/>
      <w:legacy w:legacy="1" w:legacySpace="0" w:legacyIndent="581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8"/>
  </w:num>
  <w:num w:numId="5">
    <w:abstractNumId w:val="5"/>
  </w:num>
  <w:num w:numId="6">
    <w:abstractNumId w:val="0"/>
  </w:num>
  <w:num w:numId="7">
    <w:abstractNumId w:val="4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6F2C"/>
    <w:rsid w:val="00007AB6"/>
    <w:rsid w:val="0001072B"/>
    <w:rsid w:val="000128A5"/>
    <w:rsid w:val="00013125"/>
    <w:rsid w:val="00023D74"/>
    <w:rsid w:val="00032FAB"/>
    <w:rsid w:val="00037622"/>
    <w:rsid w:val="0009002E"/>
    <w:rsid w:val="00091D2B"/>
    <w:rsid w:val="000930BE"/>
    <w:rsid w:val="0009620C"/>
    <w:rsid w:val="00097E58"/>
    <w:rsid w:val="000A53A4"/>
    <w:rsid w:val="000A547D"/>
    <w:rsid w:val="000B37E9"/>
    <w:rsid w:val="000C19E8"/>
    <w:rsid w:val="000D4709"/>
    <w:rsid w:val="000E3151"/>
    <w:rsid w:val="000E608D"/>
    <w:rsid w:val="000F0501"/>
    <w:rsid w:val="000F2426"/>
    <w:rsid w:val="00100A9C"/>
    <w:rsid w:val="00101947"/>
    <w:rsid w:val="00116C5D"/>
    <w:rsid w:val="0012102A"/>
    <w:rsid w:val="001224EE"/>
    <w:rsid w:val="0012405B"/>
    <w:rsid w:val="00131EB3"/>
    <w:rsid w:val="00160566"/>
    <w:rsid w:val="00164E70"/>
    <w:rsid w:val="0017011D"/>
    <w:rsid w:val="00171E65"/>
    <w:rsid w:val="00182EFD"/>
    <w:rsid w:val="001831E7"/>
    <w:rsid w:val="001844FA"/>
    <w:rsid w:val="00190A3F"/>
    <w:rsid w:val="0019185A"/>
    <w:rsid w:val="001938DC"/>
    <w:rsid w:val="00193EEF"/>
    <w:rsid w:val="001A4940"/>
    <w:rsid w:val="001B1A6E"/>
    <w:rsid w:val="001C1ED5"/>
    <w:rsid w:val="001C3189"/>
    <w:rsid w:val="001C415C"/>
    <w:rsid w:val="001E07A3"/>
    <w:rsid w:val="001E42DB"/>
    <w:rsid w:val="001F4D7E"/>
    <w:rsid w:val="002055A6"/>
    <w:rsid w:val="002073E8"/>
    <w:rsid w:val="00210D8A"/>
    <w:rsid w:val="00213A49"/>
    <w:rsid w:val="00224060"/>
    <w:rsid w:val="00236F9E"/>
    <w:rsid w:val="0023701E"/>
    <w:rsid w:val="002413AD"/>
    <w:rsid w:val="00244306"/>
    <w:rsid w:val="00246CF3"/>
    <w:rsid w:val="00250F31"/>
    <w:rsid w:val="00263FEA"/>
    <w:rsid w:val="0026651C"/>
    <w:rsid w:val="0026789F"/>
    <w:rsid w:val="0028404F"/>
    <w:rsid w:val="0028413A"/>
    <w:rsid w:val="0029039B"/>
    <w:rsid w:val="00290B08"/>
    <w:rsid w:val="002920A7"/>
    <w:rsid w:val="00293391"/>
    <w:rsid w:val="00295221"/>
    <w:rsid w:val="002A6F84"/>
    <w:rsid w:val="002B75EE"/>
    <w:rsid w:val="002D1EE0"/>
    <w:rsid w:val="002D3B6A"/>
    <w:rsid w:val="002D7886"/>
    <w:rsid w:val="002F592F"/>
    <w:rsid w:val="003028FB"/>
    <w:rsid w:val="00304E5F"/>
    <w:rsid w:val="00305D1E"/>
    <w:rsid w:val="00306326"/>
    <w:rsid w:val="00311339"/>
    <w:rsid w:val="003138EA"/>
    <w:rsid w:val="00316938"/>
    <w:rsid w:val="003214B9"/>
    <w:rsid w:val="00326EBF"/>
    <w:rsid w:val="00330D1E"/>
    <w:rsid w:val="00351F59"/>
    <w:rsid w:val="00354CEC"/>
    <w:rsid w:val="00371A89"/>
    <w:rsid w:val="003735EA"/>
    <w:rsid w:val="003776B9"/>
    <w:rsid w:val="003833EE"/>
    <w:rsid w:val="00383EA8"/>
    <w:rsid w:val="003858B3"/>
    <w:rsid w:val="0039547C"/>
    <w:rsid w:val="003A6C84"/>
    <w:rsid w:val="003B24A0"/>
    <w:rsid w:val="003B37F2"/>
    <w:rsid w:val="003B6BC0"/>
    <w:rsid w:val="003C3BE7"/>
    <w:rsid w:val="003C3CBA"/>
    <w:rsid w:val="003C455E"/>
    <w:rsid w:val="003C654B"/>
    <w:rsid w:val="003D31EE"/>
    <w:rsid w:val="003F00C8"/>
    <w:rsid w:val="003F6298"/>
    <w:rsid w:val="00402411"/>
    <w:rsid w:val="004055F9"/>
    <w:rsid w:val="00410864"/>
    <w:rsid w:val="0041608F"/>
    <w:rsid w:val="00423573"/>
    <w:rsid w:val="004502A0"/>
    <w:rsid w:val="004567C1"/>
    <w:rsid w:val="00456F51"/>
    <w:rsid w:val="00463F64"/>
    <w:rsid w:val="004645A1"/>
    <w:rsid w:val="00466146"/>
    <w:rsid w:val="004722BC"/>
    <w:rsid w:val="00473794"/>
    <w:rsid w:val="004A20D7"/>
    <w:rsid w:val="004A329F"/>
    <w:rsid w:val="004B61C6"/>
    <w:rsid w:val="004E2066"/>
    <w:rsid w:val="004E5641"/>
    <w:rsid w:val="004E5802"/>
    <w:rsid w:val="004F58CB"/>
    <w:rsid w:val="0050122A"/>
    <w:rsid w:val="00521238"/>
    <w:rsid w:val="00532C13"/>
    <w:rsid w:val="00532E78"/>
    <w:rsid w:val="00532EDA"/>
    <w:rsid w:val="00543580"/>
    <w:rsid w:val="00543A2F"/>
    <w:rsid w:val="00544079"/>
    <w:rsid w:val="00544D73"/>
    <w:rsid w:val="00547622"/>
    <w:rsid w:val="00557A61"/>
    <w:rsid w:val="005643CE"/>
    <w:rsid w:val="0057086B"/>
    <w:rsid w:val="005733BF"/>
    <w:rsid w:val="00580618"/>
    <w:rsid w:val="00595C6A"/>
    <w:rsid w:val="005A0E50"/>
    <w:rsid w:val="005A164B"/>
    <w:rsid w:val="005A3DDA"/>
    <w:rsid w:val="005B2608"/>
    <w:rsid w:val="005C0198"/>
    <w:rsid w:val="005C4906"/>
    <w:rsid w:val="005C65BA"/>
    <w:rsid w:val="005D15A3"/>
    <w:rsid w:val="005D68CD"/>
    <w:rsid w:val="005E021F"/>
    <w:rsid w:val="00616C63"/>
    <w:rsid w:val="00621BAE"/>
    <w:rsid w:val="00621D0E"/>
    <w:rsid w:val="00627F86"/>
    <w:rsid w:val="00631BFB"/>
    <w:rsid w:val="006331A2"/>
    <w:rsid w:val="00636079"/>
    <w:rsid w:val="00657244"/>
    <w:rsid w:val="0067751F"/>
    <w:rsid w:val="006775C2"/>
    <w:rsid w:val="006917AD"/>
    <w:rsid w:val="006965C5"/>
    <w:rsid w:val="006A02B2"/>
    <w:rsid w:val="006A1380"/>
    <w:rsid w:val="006B2546"/>
    <w:rsid w:val="006B2CE7"/>
    <w:rsid w:val="006B50EA"/>
    <w:rsid w:val="006B5B39"/>
    <w:rsid w:val="006C3D7E"/>
    <w:rsid w:val="006C59BF"/>
    <w:rsid w:val="006C59DC"/>
    <w:rsid w:val="006C76FE"/>
    <w:rsid w:val="006D0121"/>
    <w:rsid w:val="006D25B4"/>
    <w:rsid w:val="006D7729"/>
    <w:rsid w:val="006D797B"/>
    <w:rsid w:val="006F4CCD"/>
    <w:rsid w:val="007003BB"/>
    <w:rsid w:val="00710A97"/>
    <w:rsid w:val="00711850"/>
    <w:rsid w:val="0071788F"/>
    <w:rsid w:val="007220C5"/>
    <w:rsid w:val="00736B84"/>
    <w:rsid w:val="007647ED"/>
    <w:rsid w:val="00771DBD"/>
    <w:rsid w:val="00774176"/>
    <w:rsid w:val="00790708"/>
    <w:rsid w:val="00790E56"/>
    <w:rsid w:val="0079515D"/>
    <w:rsid w:val="007A5343"/>
    <w:rsid w:val="007A6F2C"/>
    <w:rsid w:val="007B69D9"/>
    <w:rsid w:val="007C2456"/>
    <w:rsid w:val="007C4225"/>
    <w:rsid w:val="007C5517"/>
    <w:rsid w:val="007C5C62"/>
    <w:rsid w:val="007C6344"/>
    <w:rsid w:val="007C7FF8"/>
    <w:rsid w:val="007E1BAF"/>
    <w:rsid w:val="007F6261"/>
    <w:rsid w:val="0080371E"/>
    <w:rsid w:val="00803A25"/>
    <w:rsid w:val="00804C25"/>
    <w:rsid w:val="008136B6"/>
    <w:rsid w:val="00813C04"/>
    <w:rsid w:val="00824F69"/>
    <w:rsid w:val="008338E1"/>
    <w:rsid w:val="00864121"/>
    <w:rsid w:val="00870FDF"/>
    <w:rsid w:val="00885397"/>
    <w:rsid w:val="00886546"/>
    <w:rsid w:val="00886994"/>
    <w:rsid w:val="00894783"/>
    <w:rsid w:val="008B7D2A"/>
    <w:rsid w:val="008C231D"/>
    <w:rsid w:val="008C39A1"/>
    <w:rsid w:val="008C5FB5"/>
    <w:rsid w:val="008E72EF"/>
    <w:rsid w:val="008E7EDC"/>
    <w:rsid w:val="008F4A0B"/>
    <w:rsid w:val="00910853"/>
    <w:rsid w:val="009109F2"/>
    <w:rsid w:val="009304C6"/>
    <w:rsid w:val="00935385"/>
    <w:rsid w:val="00940F23"/>
    <w:rsid w:val="009470C0"/>
    <w:rsid w:val="00955005"/>
    <w:rsid w:val="00957B1F"/>
    <w:rsid w:val="009650DB"/>
    <w:rsid w:val="00981168"/>
    <w:rsid w:val="00986802"/>
    <w:rsid w:val="00986823"/>
    <w:rsid w:val="0098710B"/>
    <w:rsid w:val="00991399"/>
    <w:rsid w:val="00991489"/>
    <w:rsid w:val="009B2A28"/>
    <w:rsid w:val="009D47A6"/>
    <w:rsid w:val="009D6D7F"/>
    <w:rsid w:val="009D7392"/>
    <w:rsid w:val="009F1AB2"/>
    <w:rsid w:val="00A042D3"/>
    <w:rsid w:val="00A30931"/>
    <w:rsid w:val="00A40B9F"/>
    <w:rsid w:val="00A64470"/>
    <w:rsid w:val="00A71800"/>
    <w:rsid w:val="00A75C4A"/>
    <w:rsid w:val="00A85FE3"/>
    <w:rsid w:val="00AA4A69"/>
    <w:rsid w:val="00AB224F"/>
    <w:rsid w:val="00AB329C"/>
    <w:rsid w:val="00AC3B4A"/>
    <w:rsid w:val="00AC4386"/>
    <w:rsid w:val="00AE2E34"/>
    <w:rsid w:val="00AE4D96"/>
    <w:rsid w:val="00AF526F"/>
    <w:rsid w:val="00B05E4F"/>
    <w:rsid w:val="00B201DF"/>
    <w:rsid w:val="00B27748"/>
    <w:rsid w:val="00B3422A"/>
    <w:rsid w:val="00B405D1"/>
    <w:rsid w:val="00B47265"/>
    <w:rsid w:val="00B50B0A"/>
    <w:rsid w:val="00B725BC"/>
    <w:rsid w:val="00B74D38"/>
    <w:rsid w:val="00B836B6"/>
    <w:rsid w:val="00B8407B"/>
    <w:rsid w:val="00BA2481"/>
    <w:rsid w:val="00BA332A"/>
    <w:rsid w:val="00BA7AD9"/>
    <w:rsid w:val="00BB1432"/>
    <w:rsid w:val="00BB265B"/>
    <w:rsid w:val="00BB4026"/>
    <w:rsid w:val="00BB5CE3"/>
    <w:rsid w:val="00BC723F"/>
    <w:rsid w:val="00BD5815"/>
    <w:rsid w:val="00BE6A35"/>
    <w:rsid w:val="00BF393B"/>
    <w:rsid w:val="00C11CAB"/>
    <w:rsid w:val="00C12EAB"/>
    <w:rsid w:val="00C3038D"/>
    <w:rsid w:val="00C417FF"/>
    <w:rsid w:val="00C47610"/>
    <w:rsid w:val="00C60A52"/>
    <w:rsid w:val="00C6108F"/>
    <w:rsid w:val="00C7479E"/>
    <w:rsid w:val="00C75DCA"/>
    <w:rsid w:val="00C7637A"/>
    <w:rsid w:val="00C80873"/>
    <w:rsid w:val="00C96414"/>
    <w:rsid w:val="00CA6089"/>
    <w:rsid w:val="00CA60E2"/>
    <w:rsid w:val="00CB02E2"/>
    <w:rsid w:val="00CC4D3A"/>
    <w:rsid w:val="00CD42C0"/>
    <w:rsid w:val="00CD6FC8"/>
    <w:rsid w:val="00CE1263"/>
    <w:rsid w:val="00CE39E8"/>
    <w:rsid w:val="00CE4412"/>
    <w:rsid w:val="00CF00A0"/>
    <w:rsid w:val="00D06E2F"/>
    <w:rsid w:val="00D24DD0"/>
    <w:rsid w:val="00D25839"/>
    <w:rsid w:val="00D26A6D"/>
    <w:rsid w:val="00D35FB2"/>
    <w:rsid w:val="00D532C4"/>
    <w:rsid w:val="00D55573"/>
    <w:rsid w:val="00D6315F"/>
    <w:rsid w:val="00D64CEC"/>
    <w:rsid w:val="00D70BB5"/>
    <w:rsid w:val="00D7502E"/>
    <w:rsid w:val="00D832E2"/>
    <w:rsid w:val="00D857F7"/>
    <w:rsid w:val="00DB1208"/>
    <w:rsid w:val="00DC5633"/>
    <w:rsid w:val="00DD3DFD"/>
    <w:rsid w:val="00DD6BC2"/>
    <w:rsid w:val="00DE67AB"/>
    <w:rsid w:val="00DE7215"/>
    <w:rsid w:val="00DF2BC4"/>
    <w:rsid w:val="00DF5B7F"/>
    <w:rsid w:val="00E04B0A"/>
    <w:rsid w:val="00E06334"/>
    <w:rsid w:val="00E219F2"/>
    <w:rsid w:val="00E35F6E"/>
    <w:rsid w:val="00E41FD0"/>
    <w:rsid w:val="00E44426"/>
    <w:rsid w:val="00E47A44"/>
    <w:rsid w:val="00E520F3"/>
    <w:rsid w:val="00E57647"/>
    <w:rsid w:val="00E64A0C"/>
    <w:rsid w:val="00E71A24"/>
    <w:rsid w:val="00E75974"/>
    <w:rsid w:val="00E777C2"/>
    <w:rsid w:val="00E8008B"/>
    <w:rsid w:val="00E86195"/>
    <w:rsid w:val="00E87244"/>
    <w:rsid w:val="00E95595"/>
    <w:rsid w:val="00EA6EB1"/>
    <w:rsid w:val="00EB6051"/>
    <w:rsid w:val="00EB6383"/>
    <w:rsid w:val="00ED3EE5"/>
    <w:rsid w:val="00EF210E"/>
    <w:rsid w:val="00EF295B"/>
    <w:rsid w:val="00EF589B"/>
    <w:rsid w:val="00F107AA"/>
    <w:rsid w:val="00F253E4"/>
    <w:rsid w:val="00F31F52"/>
    <w:rsid w:val="00F324B4"/>
    <w:rsid w:val="00F34786"/>
    <w:rsid w:val="00F37CD2"/>
    <w:rsid w:val="00F51AFC"/>
    <w:rsid w:val="00F66188"/>
    <w:rsid w:val="00F752CE"/>
    <w:rsid w:val="00F83BBC"/>
    <w:rsid w:val="00F87A91"/>
    <w:rsid w:val="00F97CBE"/>
    <w:rsid w:val="00FA6F44"/>
    <w:rsid w:val="00FA7243"/>
    <w:rsid w:val="00FC1A7A"/>
    <w:rsid w:val="00FD6D54"/>
    <w:rsid w:val="00FF3D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60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qFormat/>
    <w:locked/>
    <w:rsid w:val="00DE67AB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locked/>
    <w:rsid w:val="00DE67AB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qFormat/>
    <w:locked/>
    <w:rsid w:val="00DE67AB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qFormat/>
    <w:locked/>
    <w:rsid w:val="00DE67AB"/>
    <w:pPr>
      <w:spacing w:before="100" w:beforeAutospacing="1" w:after="100" w:afterAutospacing="1" w:line="240" w:lineRule="auto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DE67AB"/>
    <w:rPr>
      <w:b/>
      <w:bCs/>
      <w:kern w:val="36"/>
      <w:sz w:val="48"/>
      <w:szCs w:val="48"/>
      <w:lang w:eastAsia="ru-RU" w:bidi="ar-SA"/>
    </w:rPr>
  </w:style>
  <w:style w:type="character" w:customStyle="1" w:styleId="20">
    <w:name w:val="Заголовок 2 Знак"/>
    <w:link w:val="2"/>
    <w:rsid w:val="00DE67AB"/>
    <w:rPr>
      <w:b/>
      <w:bCs/>
      <w:sz w:val="36"/>
      <w:szCs w:val="36"/>
      <w:lang w:eastAsia="ru-RU" w:bidi="ar-SA"/>
    </w:rPr>
  </w:style>
  <w:style w:type="character" w:customStyle="1" w:styleId="30">
    <w:name w:val="Заголовок 3 Знак"/>
    <w:link w:val="3"/>
    <w:rsid w:val="00DE67AB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DE67AB"/>
    <w:rPr>
      <w:b/>
      <w:bCs/>
      <w:sz w:val="24"/>
      <w:szCs w:val="24"/>
      <w:lang w:eastAsia="ru-RU" w:bidi="ar-SA"/>
    </w:rPr>
  </w:style>
  <w:style w:type="paragraph" w:customStyle="1" w:styleId="11">
    <w:name w:val="обычный_1 Знак Знак Знак Знак Знак Знак Знак Знак Знак"/>
    <w:basedOn w:val="a"/>
    <w:rsid w:val="00DE67AB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7A6F2C"/>
    <w:rPr>
      <w:rFonts w:cs="Times New Roman"/>
    </w:rPr>
  </w:style>
  <w:style w:type="paragraph" w:styleId="a3">
    <w:name w:val="Normal (Web)"/>
    <w:basedOn w:val="a"/>
    <w:rsid w:val="007A6F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4">
    <w:name w:val="Strong"/>
    <w:qFormat/>
    <w:rsid w:val="007A6F2C"/>
    <w:rPr>
      <w:rFonts w:cs="Times New Roman"/>
      <w:b/>
      <w:bCs/>
    </w:rPr>
  </w:style>
  <w:style w:type="paragraph" w:customStyle="1" w:styleId="ConsNormal">
    <w:name w:val="ConsNormal"/>
    <w:rsid w:val="00BE6A3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5">
    <w:name w:val="Hyperlink"/>
    <w:uiPriority w:val="99"/>
    <w:unhideWhenUsed/>
    <w:rsid w:val="00DE67AB"/>
    <w:rPr>
      <w:color w:val="0000FF"/>
      <w:u w:val="single"/>
    </w:rPr>
  </w:style>
  <w:style w:type="paragraph" w:styleId="a6">
    <w:name w:val="List Paragraph"/>
    <w:basedOn w:val="a"/>
    <w:qFormat/>
    <w:rsid w:val="00DE67AB"/>
    <w:pPr>
      <w:ind w:left="720"/>
      <w:contextualSpacing/>
    </w:pPr>
    <w:rPr>
      <w:rFonts w:eastAsia="Calibri"/>
      <w:lang w:eastAsia="en-US"/>
    </w:rPr>
  </w:style>
  <w:style w:type="paragraph" w:styleId="a7">
    <w:name w:val="header"/>
    <w:basedOn w:val="a"/>
    <w:link w:val="a8"/>
    <w:uiPriority w:val="99"/>
    <w:unhideWhenUsed/>
    <w:rsid w:val="00DE67AB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8">
    <w:name w:val="Верхний колонтитул Знак"/>
    <w:link w:val="a7"/>
    <w:uiPriority w:val="99"/>
    <w:rsid w:val="00DE67AB"/>
    <w:rPr>
      <w:rFonts w:ascii="Calibri" w:eastAsia="Calibri" w:hAnsi="Calibri"/>
      <w:sz w:val="22"/>
      <w:szCs w:val="22"/>
      <w:lang w:eastAsia="en-US" w:bidi="ar-SA"/>
    </w:rPr>
  </w:style>
  <w:style w:type="paragraph" w:styleId="a9">
    <w:name w:val="footer"/>
    <w:basedOn w:val="a"/>
    <w:link w:val="aa"/>
    <w:unhideWhenUsed/>
    <w:rsid w:val="00DE67AB"/>
    <w:pPr>
      <w:tabs>
        <w:tab w:val="center" w:pos="4677"/>
        <w:tab w:val="right" w:pos="9355"/>
      </w:tabs>
    </w:pPr>
    <w:rPr>
      <w:rFonts w:eastAsia="Calibri"/>
      <w:lang w:eastAsia="en-US"/>
    </w:rPr>
  </w:style>
  <w:style w:type="character" w:customStyle="1" w:styleId="aa">
    <w:name w:val="Нижний колонтитул Знак"/>
    <w:link w:val="a9"/>
    <w:rsid w:val="00DE67AB"/>
    <w:rPr>
      <w:rFonts w:ascii="Calibri" w:eastAsia="Calibri" w:hAnsi="Calibri"/>
      <w:sz w:val="22"/>
      <w:szCs w:val="22"/>
      <w:lang w:eastAsia="en-US" w:bidi="ar-SA"/>
    </w:rPr>
  </w:style>
  <w:style w:type="paragraph" w:styleId="ab">
    <w:name w:val="Balloon Text"/>
    <w:basedOn w:val="a"/>
    <w:link w:val="ac"/>
    <w:semiHidden/>
    <w:unhideWhenUsed/>
    <w:rsid w:val="00DE67AB"/>
    <w:pPr>
      <w:spacing w:after="0" w:line="240" w:lineRule="auto"/>
    </w:pPr>
    <w:rPr>
      <w:rFonts w:ascii="Tahoma" w:eastAsia="Calibri" w:hAnsi="Tahoma"/>
      <w:sz w:val="16"/>
      <w:szCs w:val="16"/>
      <w:lang w:eastAsia="en-US"/>
    </w:rPr>
  </w:style>
  <w:style w:type="character" w:customStyle="1" w:styleId="ac">
    <w:name w:val="Текст выноски Знак"/>
    <w:link w:val="ab"/>
    <w:semiHidden/>
    <w:rsid w:val="00DE67AB"/>
    <w:rPr>
      <w:rFonts w:ascii="Tahoma" w:eastAsia="Calibri" w:hAnsi="Tahoma"/>
      <w:sz w:val="16"/>
      <w:szCs w:val="16"/>
      <w:lang w:eastAsia="en-US" w:bidi="ar-SA"/>
    </w:rPr>
  </w:style>
  <w:style w:type="paragraph" w:customStyle="1" w:styleId="ConsPlusCell">
    <w:name w:val="ConsPlusCell"/>
    <w:rsid w:val="00DE67AB"/>
    <w:pPr>
      <w:autoSpaceDE w:val="0"/>
      <w:autoSpaceDN w:val="0"/>
      <w:adjustRightInd w:val="0"/>
    </w:pPr>
    <w:rPr>
      <w:rFonts w:ascii="Times New Roman" w:eastAsia="Calibri" w:hAnsi="Times New Roman"/>
      <w:sz w:val="28"/>
      <w:szCs w:val="28"/>
    </w:rPr>
  </w:style>
  <w:style w:type="paragraph" w:customStyle="1" w:styleId="ConsPlusNormal">
    <w:name w:val="ConsPlusNormal"/>
    <w:rsid w:val="00DE67A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annotation text"/>
    <w:basedOn w:val="a"/>
    <w:link w:val="ae"/>
    <w:unhideWhenUsed/>
    <w:rsid w:val="00DE67AB"/>
    <w:rPr>
      <w:rFonts w:eastAsia="Calibri"/>
      <w:sz w:val="20"/>
      <w:szCs w:val="20"/>
      <w:lang w:eastAsia="en-US"/>
    </w:rPr>
  </w:style>
  <w:style w:type="character" w:customStyle="1" w:styleId="ae">
    <w:name w:val="Текст примечания Знак"/>
    <w:link w:val="ad"/>
    <w:rsid w:val="00DE67AB"/>
    <w:rPr>
      <w:rFonts w:ascii="Calibri" w:eastAsia="Calibri" w:hAnsi="Calibri"/>
      <w:lang w:eastAsia="en-US" w:bidi="ar-SA"/>
    </w:rPr>
  </w:style>
  <w:style w:type="paragraph" w:styleId="af">
    <w:name w:val="annotation subject"/>
    <w:basedOn w:val="ad"/>
    <w:next w:val="ad"/>
    <w:link w:val="af0"/>
    <w:semiHidden/>
    <w:unhideWhenUsed/>
    <w:rsid w:val="00DE67AB"/>
    <w:rPr>
      <w:b/>
      <w:bCs/>
    </w:rPr>
  </w:style>
  <w:style w:type="character" w:customStyle="1" w:styleId="af0">
    <w:name w:val="Тема примечания Знак"/>
    <w:link w:val="af"/>
    <w:semiHidden/>
    <w:rsid w:val="00DE67AB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DE67A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DE67AB"/>
    <w:pPr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styleId="31">
    <w:name w:val="Body Text Indent 3"/>
    <w:basedOn w:val="a"/>
    <w:link w:val="32"/>
    <w:rsid w:val="00DE67AB"/>
    <w:pPr>
      <w:spacing w:after="120" w:line="240" w:lineRule="auto"/>
      <w:ind w:left="283"/>
    </w:pPr>
    <w:rPr>
      <w:sz w:val="16"/>
      <w:szCs w:val="16"/>
      <w:lang w:val="en-US" w:eastAsia="en-US"/>
    </w:rPr>
  </w:style>
  <w:style w:type="character" w:customStyle="1" w:styleId="32">
    <w:name w:val="Основной текст с отступом 3 Знак"/>
    <w:link w:val="31"/>
    <w:rsid w:val="00DE67AB"/>
    <w:rPr>
      <w:sz w:val="16"/>
      <w:szCs w:val="16"/>
      <w:lang w:val="en-US" w:eastAsia="en-US" w:bidi="ar-SA"/>
    </w:rPr>
  </w:style>
  <w:style w:type="character" w:customStyle="1" w:styleId="af1">
    <w:name w:val="Цветовое выделение"/>
    <w:uiPriority w:val="99"/>
    <w:rsid w:val="00DE67AB"/>
    <w:rPr>
      <w:b/>
      <w:color w:val="26282F"/>
    </w:rPr>
  </w:style>
  <w:style w:type="paragraph" w:customStyle="1" w:styleId="af2">
    <w:name w:val="Нормальный (таблица)"/>
    <w:basedOn w:val="a"/>
    <w:next w:val="a"/>
    <w:uiPriority w:val="99"/>
    <w:rsid w:val="00DE67A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6"/>
      <w:szCs w:val="26"/>
    </w:rPr>
  </w:style>
  <w:style w:type="paragraph" w:customStyle="1" w:styleId="af3">
    <w:name w:val="Прижатый влево"/>
    <w:basedOn w:val="a"/>
    <w:next w:val="a"/>
    <w:rsid w:val="00DE67A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6"/>
      <w:szCs w:val="26"/>
    </w:rPr>
  </w:style>
  <w:style w:type="paragraph" w:customStyle="1" w:styleId="ConsPlusTitle">
    <w:name w:val="ConsPlusTitle"/>
    <w:rsid w:val="00DE67A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af4">
    <w:name w:val="Знак"/>
    <w:basedOn w:val="a"/>
    <w:rsid w:val="007003B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CharCharCarCarCharCharCarCarCharCharCarCarCharChar0">
    <w:name w:val="Char Char Car Car Char Char Car Car Char Char Car Car Char Char"/>
    <w:basedOn w:val="a"/>
    <w:rsid w:val="003D31EE"/>
    <w:pPr>
      <w:spacing w:after="160" w:line="240" w:lineRule="exact"/>
    </w:pPr>
    <w:rPr>
      <w:rFonts w:ascii="Times New Roman" w:hAnsi="Times New Roman"/>
      <w:sz w:val="20"/>
      <w:szCs w:val="20"/>
    </w:rPr>
  </w:style>
  <w:style w:type="character" w:customStyle="1" w:styleId="af5">
    <w:name w:val="Гипертекстовая ссылка"/>
    <w:uiPriority w:val="99"/>
    <w:rsid w:val="003D31EE"/>
    <w:rPr>
      <w:color w:val="008000"/>
      <w:u w:val="single"/>
    </w:rPr>
  </w:style>
  <w:style w:type="table" w:styleId="af6">
    <w:name w:val="Table Grid"/>
    <w:basedOn w:val="a1"/>
    <w:locked/>
    <w:rsid w:val="007C5C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No Spacing"/>
    <w:uiPriority w:val="1"/>
    <w:qFormat/>
    <w:rsid w:val="000A53A4"/>
    <w:rPr>
      <w:rFonts w:eastAsia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458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76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3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15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82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42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78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935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D105E-F3EB-4C39-9AFE-91A05A29B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10</Pages>
  <Words>1805</Words>
  <Characters>10292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KRISTI</cp:lastModifiedBy>
  <cp:revision>17</cp:revision>
  <cp:lastPrinted>2023-12-15T07:21:00Z</cp:lastPrinted>
  <dcterms:created xsi:type="dcterms:W3CDTF">2023-12-05T09:30:00Z</dcterms:created>
  <dcterms:modified xsi:type="dcterms:W3CDTF">2025-01-15T10:22:00Z</dcterms:modified>
</cp:coreProperties>
</file>